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1EE56" w14:textId="4BF25159" w:rsidR="007B5BF4" w:rsidRDefault="007B5BF4">
      <w:pPr>
        <w:rPr>
          <w:rFonts w:ascii="Arial" w:hAnsi="Arial" w:cs="Arial"/>
        </w:rPr>
      </w:pPr>
    </w:p>
    <w:p w14:paraId="2895BAE1" w14:textId="77777777" w:rsidR="00432CC8" w:rsidRPr="00432CC8" w:rsidRDefault="00432CC8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8"/>
          <w:szCs w:val="8"/>
        </w:rPr>
      </w:pPr>
    </w:p>
    <w:p w14:paraId="3BAE0F2C" w14:textId="573BB4D9" w:rsidR="00A67055" w:rsidRDefault="00AD3927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AD3927">
        <w:rPr>
          <w:rFonts w:ascii="Arial" w:hAnsi="Arial" w:cs="Arial"/>
          <w:b/>
          <w:bCs/>
          <w:sz w:val="32"/>
          <w:szCs w:val="32"/>
        </w:rPr>
        <w:t xml:space="preserve">Visite médicale de fin de carrière </w:t>
      </w:r>
    </w:p>
    <w:p w14:paraId="7FCBA3ED" w14:textId="4272B841" w:rsidR="00D7565B" w:rsidRPr="00AD3927" w:rsidRDefault="006B545D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Etat des lieux </w:t>
      </w:r>
    </w:p>
    <w:p w14:paraId="62F8963A" w14:textId="71915104" w:rsidR="00A67055" w:rsidRDefault="00F25E62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 w:rsidRPr="000A03C3">
        <w:rPr>
          <w:rFonts w:ascii="Arial" w:hAnsi="Arial" w:cs="Arial"/>
          <w:sz w:val="18"/>
          <w:szCs w:val="18"/>
        </w:rPr>
        <w:t xml:space="preserve">Décret n°2021-1065 du 9 août 2021 relatif à la visite </w:t>
      </w:r>
      <w:r w:rsidR="002B0885" w:rsidRPr="000A03C3">
        <w:rPr>
          <w:rFonts w:ascii="Arial" w:hAnsi="Arial" w:cs="Arial"/>
          <w:sz w:val="18"/>
          <w:szCs w:val="18"/>
        </w:rPr>
        <w:t>médicale des travailleurs avant leur départ à la retraite</w:t>
      </w:r>
    </w:p>
    <w:p w14:paraId="11DC5D4B" w14:textId="77777777" w:rsidR="00432CC8" w:rsidRPr="00432CC8" w:rsidRDefault="00432CC8" w:rsidP="00432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8"/>
          <w:szCs w:val="8"/>
        </w:rPr>
      </w:pPr>
    </w:p>
    <w:p w14:paraId="71CAE989" w14:textId="77777777" w:rsidR="002B0885" w:rsidRDefault="002B0885">
      <w:pPr>
        <w:rPr>
          <w:rFonts w:ascii="Arial" w:hAnsi="Arial" w:cs="Arial"/>
        </w:rPr>
      </w:pPr>
    </w:p>
    <w:p w14:paraId="2C32A2F8" w14:textId="4C1965C9" w:rsidR="000A03C3" w:rsidRDefault="000A03C3">
      <w:pPr>
        <w:rPr>
          <w:rFonts w:ascii="Arial" w:hAnsi="Arial" w:cs="Arial"/>
        </w:rPr>
      </w:pPr>
    </w:p>
    <w:p w14:paraId="35E185AC" w14:textId="22AC9C26" w:rsidR="006B545D" w:rsidRPr="006B545D" w:rsidRDefault="006B545D" w:rsidP="006B545D">
      <w:pPr>
        <w:jc w:val="both"/>
        <w:rPr>
          <w:rFonts w:ascii="Arial" w:hAnsi="Arial" w:cs="Arial"/>
          <w:sz w:val="26"/>
          <w:szCs w:val="26"/>
        </w:rPr>
      </w:pPr>
      <w:r w:rsidRPr="006B545D">
        <w:rPr>
          <w:rFonts w:ascii="Arial" w:hAnsi="Arial" w:cs="Arial"/>
          <w:b/>
          <w:bCs/>
          <w:sz w:val="26"/>
          <w:szCs w:val="26"/>
          <w:u w:val="single"/>
        </w:rPr>
        <w:t>IMPORTANT</w:t>
      </w:r>
      <w:r w:rsidRPr="006B545D">
        <w:rPr>
          <w:rFonts w:ascii="Arial" w:hAnsi="Arial" w:cs="Arial"/>
          <w:sz w:val="26"/>
          <w:szCs w:val="26"/>
        </w:rPr>
        <w:t xml:space="preserve"> – Information à l’attention du salarié : </w:t>
      </w:r>
    </w:p>
    <w:p w14:paraId="52EF27D5" w14:textId="77777777" w:rsidR="006B545D" w:rsidRDefault="006B545D" w:rsidP="006B545D">
      <w:pPr>
        <w:jc w:val="both"/>
        <w:rPr>
          <w:rFonts w:ascii="Arial" w:hAnsi="Arial" w:cs="Arial"/>
        </w:rPr>
      </w:pPr>
    </w:p>
    <w:p w14:paraId="27D1E111" w14:textId="3BD801E7" w:rsidR="006B545D" w:rsidRDefault="006B545D" w:rsidP="006B54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Etat des lieux des expositions du travailleur au cours de sa carrière aux facteurs de risques professionnels mentionnés à l’article L 4161-1 du code du travail (précisés à l’article D 4161-1 du même code), établi sur la base des connaissances scientifiques au jour du présent état des lieux, des informations contenues dans le DMST prévu à l’article L 4624-8, mais également des déclarations du travailleur et de celles de ses employeurs successifs. </w:t>
      </w:r>
    </w:p>
    <w:p w14:paraId="68CDC77E" w14:textId="77777777" w:rsidR="006B545D" w:rsidRDefault="006B545D" w:rsidP="006B545D">
      <w:pPr>
        <w:jc w:val="both"/>
        <w:rPr>
          <w:rFonts w:ascii="Arial" w:hAnsi="Arial" w:cs="Arial"/>
        </w:rPr>
      </w:pPr>
    </w:p>
    <w:p w14:paraId="39B40AE3" w14:textId="3DA31C61" w:rsidR="006B545D" w:rsidRDefault="006B545D" w:rsidP="006B545D">
      <w:pPr>
        <w:jc w:val="both"/>
        <w:rPr>
          <w:rFonts w:ascii="Arial" w:hAnsi="Arial" w:cs="Arial"/>
        </w:rPr>
      </w:pPr>
      <w:r w:rsidRPr="00C83FBA">
        <w:rPr>
          <w:rFonts w:ascii="Arial" w:hAnsi="Arial" w:cs="Arial"/>
        </w:rPr>
        <w:t>Etat des lieux complété en annexe(s) de préconisations et informations utiles à la prise en charge médicale ultérieure (</w:t>
      </w:r>
      <w:r w:rsidR="00C83FBA" w:rsidRPr="00C83FBA">
        <w:rPr>
          <w:rFonts w:ascii="Arial" w:hAnsi="Arial" w:cs="Arial"/>
        </w:rPr>
        <w:t>et</w:t>
      </w:r>
      <w:r w:rsidRPr="00C83FBA">
        <w:rPr>
          <w:rFonts w:ascii="Arial" w:hAnsi="Arial" w:cs="Arial"/>
        </w:rPr>
        <w:t xml:space="preserve"> le cas échéant d’une information sur les démarches à effectuer pour bénéficier du dispositif de surveillance post-professionnelle auprès de </w:t>
      </w:r>
      <w:r w:rsidR="009D2A1F">
        <w:rPr>
          <w:rFonts w:ascii="Arial" w:hAnsi="Arial" w:cs="Arial"/>
        </w:rPr>
        <w:t xml:space="preserve">la </w:t>
      </w:r>
      <w:r w:rsidRPr="00C83FBA">
        <w:rPr>
          <w:rFonts w:ascii="Arial" w:hAnsi="Arial" w:cs="Arial"/>
        </w:rPr>
        <w:t>CPAM</w:t>
      </w:r>
      <w:r w:rsidR="009D2A1F">
        <w:rPr>
          <w:rFonts w:ascii="Arial" w:hAnsi="Arial" w:cs="Arial"/>
        </w:rPr>
        <w:t xml:space="preserve"> du travailleur</w:t>
      </w:r>
      <w:r w:rsidRPr="00C83FBA">
        <w:rPr>
          <w:rFonts w:ascii="Arial" w:hAnsi="Arial" w:cs="Arial"/>
        </w:rPr>
        <w:t>).</w:t>
      </w:r>
    </w:p>
    <w:p w14:paraId="150426C5" w14:textId="77777777" w:rsidR="006B545D" w:rsidRDefault="006B545D" w:rsidP="006B545D">
      <w:pPr>
        <w:jc w:val="both"/>
        <w:rPr>
          <w:rFonts w:ascii="Arial" w:hAnsi="Arial" w:cs="Arial"/>
        </w:rPr>
      </w:pPr>
    </w:p>
    <w:p w14:paraId="4B128BC4" w14:textId="5B50222A" w:rsidR="006B545D" w:rsidRPr="00C83FBA" w:rsidRDefault="006B545D" w:rsidP="006B545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83FBA">
        <w:rPr>
          <w:rFonts w:ascii="Arial" w:hAnsi="Arial" w:cs="Arial"/>
          <w:b/>
          <w:bCs/>
          <w:sz w:val="24"/>
          <w:szCs w:val="24"/>
        </w:rPr>
        <w:t>Document transmis avec l’accord du salarié à votre médecin traitant. A défaut d’accord, il appartiendra au salarié de le remettre à son médecin traitant.</w:t>
      </w:r>
    </w:p>
    <w:p w14:paraId="4C7E5003" w14:textId="77777777" w:rsidR="006B545D" w:rsidRDefault="006B545D" w:rsidP="006B545D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14:paraId="6E82AD39" w14:textId="77777777" w:rsidR="006B545D" w:rsidRPr="00C83FBA" w:rsidRDefault="006B545D">
      <w:pPr>
        <w:rPr>
          <w:rFonts w:ascii="Arial" w:hAnsi="Arial" w:cs="Arial"/>
          <w:sz w:val="10"/>
          <w:szCs w:val="10"/>
        </w:rPr>
      </w:pPr>
    </w:p>
    <w:p w14:paraId="114C35A6" w14:textId="77777777" w:rsidR="006B545D" w:rsidRPr="00AC6DD3" w:rsidRDefault="006B545D" w:rsidP="006B545D">
      <w:pPr>
        <w:rPr>
          <w:rFonts w:ascii="Arial" w:hAnsi="Arial" w:cs="Arial"/>
          <w:sz w:val="10"/>
          <w:szCs w:val="10"/>
        </w:rPr>
      </w:pPr>
    </w:p>
    <w:p w14:paraId="1D2F028B" w14:textId="77777777" w:rsidR="006B545D" w:rsidRPr="006B545D" w:rsidRDefault="006B545D" w:rsidP="006B5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0"/>
          <w:szCs w:val="10"/>
        </w:rPr>
      </w:pPr>
    </w:p>
    <w:p w14:paraId="33B2DAB3" w14:textId="7780A461" w:rsidR="006B545D" w:rsidRPr="006B545D" w:rsidRDefault="006B545D" w:rsidP="006B5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6B545D">
        <w:rPr>
          <w:rFonts w:ascii="Arial" w:hAnsi="Arial" w:cs="Arial"/>
          <w:b/>
          <w:bCs/>
        </w:rPr>
        <w:t>SALARIE(E)</w:t>
      </w:r>
    </w:p>
    <w:p w14:paraId="6F7CE41C" w14:textId="77777777" w:rsidR="006B545D" w:rsidRPr="006B545D" w:rsidRDefault="006B545D" w:rsidP="006B5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0"/>
          <w:szCs w:val="10"/>
        </w:rPr>
      </w:pPr>
    </w:p>
    <w:p w14:paraId="16B50D3A" w14:textId="77777777" w:rsidR="006B545D" w:rsidRPr="006B545D" w:rsidRDefault="006B545D" w:rsidP="006B5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B545D">
        <w:rPr>
          <w:rFonts w:ascii="Arial" w:hAnsi="Arial" w:cs="Arial"/>
        </w:rPr>
        <w:t xml:space="preserve">Nom : </w:t>
      </w:r>
      <w:sdt>
        <w:sdtPr>
          <w:rPr>
            <w:rFonts w:ascii="Arial" w:hAnsi="Arial" w:cs="Arial"/>
          </w:rPr>
          <w:id w:val="-2124304370"/>
          <w:placeholder>
            <w:docPart w:val="5144CC131339475FB72AD105830DE7E7"/>
          </w:placeholder>
          <w:showingPlcHdr/>
        </w:sdtPr>
        <w:sdtEndPr/>
        <w:sdtContent>
          <w:r w:rsidRPr="006B545D">
            <w:rPr>
              <w:rStyle w:val="Textedelespacerserv"/>
            </w:rPr>
            <w:t>Cliquez ou appuyez ici pour entrer du texte.</w:t>
          </w:r>
        </w:sdtContent>
      </w:sdt>
      <w:r w:rsidRPr="006B545D">
        <w:rPr>
          <w:rFonts w:ascii="Arial" w:hAnsi="Arial" w:cs="Arial"/>
        </w:rPr>
        <w:t xml:space="preserve">   </w:t>
      </w:r>
    </w:p>
    <w:p w14:paraId="2547F345" w14:textId="3D44E294" w:rsidR="006B545D" w:rsidRPr="006B545D" w:rsidRDefault="006B545D" w:rsidP="006B5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B545D">
        <w:rPr>
          <w:rFonts w:ascii="Arial" w:hAnsi="Arial" w:cs="Arial"/>
        </w:rPr>
        <w:t xml:space="preserve">Prénom : </w:t>
      </w:r>
      <w:sdt>
        <w:sdtPr>
          <w:rPr>
            <w:rFonts w:ascii="Arial" w:hAnsi="Arial" w:cs="Arial"/>
          </w:rPr>
          <w:id w:val="1865545768"/>
          <w:placeholder>
            <w:docPart w:val="4F49F20FA90F494E9444D10774A8688A"/>
          </w:placeholder>
          <w:showingPlcHdr/>
        </w:sdtPr>
        <w:sdtEndPr/>
        <w:sdtContent>
          <w:r w:rsidRPr="006B545D">
            <w:rPr>
              <w:rStyle w:val="Textedelespacerserv"/>
            </w:rPr>
            <w:t>Cliquez ou appuyez ici pour entrer du texte.</w:t>
          </w:r>
        </w:sdtContent>
      </w:sdt>
    </w:p>
    <w:p w14:paraId="544C6386" w14:textId="77777777" w:rsidR="006B545D" w:rsidRPr="006B545D" w:rsidRDefault="006B545D" w:rsidP="006B5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0"/>
          <w:szCs w:val="10"/>
        </w:rPr>
      </w:pPr>
    </w:p>
    <w:p w14:paraId="1192F422" w14:textId="2F815827" w:rsidR="006B545D" w:rsidRDefault="006B545D" w:rsidP="006B5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B545D">
        <w:rPr>
          <w:rFonts w:ascii="Arial" w:hAnsi="Arial" w:cs="Arial"/>
        </w:rPr>
        <w:t xml:space="preserve">Date de naissance : </w:t>
      </w:r>
      <w:sdt>
        <w:sdtPr>
          <w:rPr>
            <w:rFonts w:ascii="Arial" w:hAnsi="Arial" w:cs="Arial"/>
          </w:rPr>
          <w:id w:val="52900056"/>
          <w:placeholder>
            <w:docPart w:val="6884C3F3FBDC414BA8B4623B2C4D6B6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6B545D">
            <w:rPr>
              <w:rStyle w:val="Textedelespacerserv"/>
            </w:rPr>
            <w:t>Cliquez ou appuyez ici pour entrer une date.</w:t>
          </w:r>
        </w:sdtContent>
      </w:sdt>
    </w:p>
    <w:p w14:paraId="101F98DA" w14:textId="77777777" w:rsidR="006B545D" w:rsidRPr="006B545D" w:rsidRDefault="006B545D" w:rsidP="006B5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0"/>
          <w:szCs w:val="10"/>
        </w:rPr>
      </w:pPr>
    </w:p>
    <w:p w14:paraId="4DAC77C5" w14:textId="77777777" w:rsidR="006B545D" w:rsidRDefault="006B545D" w:rsidP="006B545D">
      <w:pPr>
        <w:rPr>
          <w:rFonts w:ascii="Arial" w:hAnsi="Arial" w:cs="Arial"/>
          <w:sz w:val="10"/>
          <w:szCs w:val="10"/>
        </w:rPr>
      </w:pPr>
    </w:p>
    <w:p w14:paraId="2900ECD7" w14:textId="77777777" w:rsidR="006B545D" w:rsidRDefault="006B545D" w:rsidP="006B545D">
      <w:pPr>
        <w:rPr>
          <w:rFonts w:ascii="Arial" w:hAnsi="Arial" w:cs="Arial"/>
          <w:sz w:val="10"/>
          <w:szCs w:val="10"/>
        </w:rPr>
      </w:pPr>
    </w:p>
    <w:p w14:paraId="238AAA21" w14:textId="77777777" w:rsidR="006B545D" w:rsidRPr="00AC6DD3" w:rsidRDefault="006B545D" w:rsidP="006B545D">
      <w:pPr>
        <w:rPr>
          <w:rFonts w:ascii="Arial" w:hAnsi="Arial" w:cs="Arial"/>
          <w:sz w:val="10"/>
          <w:szCs w:val="10"/>
        </w:rPr>
      </w:pPr>
    </w:p>
    <w:p w14:paraId="19AD8C68" w14:textId="77777777" w:rsidR="006B545D" w:rsidRPr="00AC6DD3" w:rsidRDefault="006B545D" w:rsidP="006B5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 DE LA VISITE </w:t>
      </w:r>
    </w:p>
    <w:p w14:paraId="31F03225" w14:textId="77777777" w:rsidR="006B545D" w:rsidRPr="00AC6DD3" w:rsidRDefault="006B545D" w:rsidP="006B5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0"/>
          <w:szCs w:val="10"/>
        </w:rPr>
      </w:pPr>
    </w:p>
    <w:p w14:paraId="66C09067" w14:textId="35375278" w:rsidR="006B545D" w:rsidRDefault="006B545D" w:rsidP="006B5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sdt>
        <w:sdtPr>
          <w:rPr>
            <w:rFonts w:ascii="Arial" w:hAnsi="Arial" w:cs="Arial"/>
          </w:rPr>
          <w:id w:val="-1320801856"/>
          <w:placeholder>
            <w:docPart w:val="88D1AA9F07B04CE489CA418F1166E8E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D6B98">
            <w:rPr>
              <w:rStyle w:val="Textedelespacerserv"/>
            </w:rPr>
            <w:t>Cliquez ou appuyez ici pour entrer une date.</w:t>
          </w:r>
        </w:sdtContent>
      </w:sdt>
    </w:p>
    <w:p w14:paraId="26639013" w14:textId="77777777" w:rsidR="006B545D" w:rsidRPr="006B545D" w:rsidRDefault="006B545D" w:rsidP="006B5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0"/>
          <w:szCs w:val="10"/>
        </w:rPr>
      </w:pPr>
    </w:p>
    <w:p w14:paraId="2C7F0AFE" w14:textId="77777777" w:rsidR="006B545D" w:rsidRDefault="006B545D" w:rsidP="006B5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Heure d’arrivée : </w:t>
      </w:r>
      <w:sdt>
        <w:sdtPr>
          <w:rPr>
            <w:rFonts w:ascii="Arial" w:hAnsi="Arial" w:cs="Arial"/>
          </w:rPr>
          <w:id w:val="2017038064"/>
          <w:placeholder>
            <w:docPart w:val="B7B0C1577BAA45C0953760061A21C14A"/>
          </w:placeholder>
          <w:showingPlcHdr/>
        </w:sdtPr>
        <w:sdtEndPr/>
        <w:sdtContent>
          <w:r w:rsidRPr="004D6B98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</w:rPr>
        <w:t xml:space="preserve"> </w:t>
      </w:r>
    </w:p>
    <w:p w14:paraId="0470ACE4" w14:textId="20D58539" w:rsidR="006B545D" w:rsidRDefault="006B545D" w:rsidP="006B5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Heure de départ </w:t>
      </w:r>
      <w:sdt>
        <w:sdtPr>
          <w:rPr>
            <w:rFonts w:ascii="Arial" w:hAnsi="Arial" w:cs="Arial"/>
          </w:rPr>
          <w:id w:val="1001858802"/>
          <w:placeholder>
            <w:docPart w:val="05AF8BDAAFCE4269B360831B20366F36"/>
          </w:placeholder>
          <w:showingPlcHdr/>
        </w:sdtPr>
        <w:sdtEndPr/>
        <w:sdtContent>
          <w:r w:rsidRPr="004D6B98">
            <w:rPr>
              <w:rStyle w:val="Textedelespacerserv"/>
            </w:rPr>
            <w:t>Cliquez ou appuyez ici pour entrer du texte.</w:t>
          </w:r>
        </w:sdtContent>
      </w:sdt>
    </w:p>
    <w:p w14:paraId="3A64921B" w14:textId="77777777" w:rsidR="006B545D" w:rsidRPr="006B545D" w:rsidRDefault="006B545D" w:rsidP="006B5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0"/>
          <w:szCs w:val="10"/>
        </w:rPr>
      </w:pPr>
    </w:p>
    <w:p w14:paraId="71A568C3" w14:textId="77777777" w:rsidR="006B545D" w:rsidRDefault="006B545D" w:rsidP="006B545D">
      <w:pPr>
        <w:rPr>
          <w:rFonts w:ascii="Arial" w:hAnsi="Arial" w:cs="Arial"/>
          <w:sz w:val="10"/>
          <w:szCs w:val="10"/>
        </w:rPr>
      </w:pPr>
    </w:p>
    <w:p w14:paraId="1F7BEEEF" w14:textId="77777777" w:rsidR="006B545D" w:rsidRPr="00C83FBA" w:rsidRDefault="006B545D" w:rsidP="006B545D">
      <w:pPr>
        <w:pBdr>
          <w:bottom w:val="single" w:sz="6" w:space="1" w:color="auto"/>
        </w:pBdr>
        <w:jc w:val="both"/>
        <w:rPr>
          <w:rFonts w:ascii="Arial" w:hAnsi="Arial" w:cs="Arial"/>
          <w:sz w:val="10"/>
          <w:szCs w:val="10"/>
        </w:rPr>
      </w:pPr>
    </w:p>
    <w:p w14:paraId="708A0A7B" w14:textId="683A21C5" w:rsidR="006B545D" w:rsidRDefault="006B545D" w:rsidP="006B545D">
      <w:pPr>
        <w:rPr>
          <w:rFonts w:ascii="Arial" w:hAnsi="Arial" w:cs="Arial"/>
          <w:sz w:val="10"/>
          <w:szCs w:val="10"/>
        </w:rPr>
      </w:pPr>
    </w:p>
    <w:p w14:paraId="192E63C0" w14:textId="23B586C8" w:rsidR="009B5A46" w:rsidRDefault="009B5A46" w:rsidP="006B545D">
      <w:pPr>
        <w:rPr>
          <w:rFonts w:ascii="Arial" w:hAnsi="Arial" w:cs="Arial"/>
          <w:sz w:val="10"/>
          <w:szCs w:val="10"/>
        </w:rPr>
      </w:pPr>
    </w:p>
    <w:p w14:paraId="06006BD2" w14:textId="77777777" w:rsidR="009B5A46" w:rsidRPr="00C83FBA" w:rsidRDefault="009B5A46" w:rsidP="006B545D">
      <w:pPr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5246"/>
        <w:gridCol w:w="567"/>
        <w:gridCol w:w="5245"/>
      </w:tblGrid>
      <w:tr w:rsidR="009B5A46" w14:paraId="7B668A5A" w14:textId="77777777" w:rsidTr="009F12A4">
        <w:trPr>
          <w:trHeight w:val="1831"/>
        </w:trPr>
        <w:tc>
          <w:tcPr>
            <w:tcW w:w="5246" w:type="dxa"/>
            <w:tcBorders>
              <w:right w:val="single" w:sz="4" w:space="0" w:color="auto"/>
            </w:tcBorders>
          </w:tcPr>
          <w:p w14:paraId="6A820E5F" w14:textId="77777777" w:rsidR="009B5A46" w:rsidRPr="00C83FBA" w:rsidRDefault="009B5A46" w:rsidP="009F12A4">
            <w:pPr>
              <w:rPr>
                <w:rFonts w:ascii="Arial" w:hAnsi="Arial" w:cs="Arial"/>
                <w:sz w:val="10"/>
                <w:szCs w:val="10"/>
              </w:rPr>
            </w:pPr>
          </w:p>
          <w:p w14:paraId="1A6E4C33" w14:textId="77777777" w:rsidR="009B5A46" w:rsidRDefault="009B5A46" w:rsidP="009F12A4">
            <w:pPr>
              <w:jc w:val="center"/>
              <w:rPr>
                <w:rFonts w:ascii="Arial" w:hAnsi="Arial" w:cs="Arial"/>
                <w:b/>
                <w:bCs/>
              </w:rPr>
            </w:pPr>
            <w:r w:rsidRPr="00C83FBA">
              <w:rPr>
                <w:rFonts w:ascii="Arial" w:hAnsi="Arial" w:cs="Arial"/>
                <w:b/>
                <w:bCs/>
              </w:rPr>
              <w:t>SPSTI</w:t>
            </w:r>
          </w:p>
          <w:p w14:paraId="146DF368" w14:textId="77777777" w:rsidR="009B5A46" w:rsidRDefault="009B5A46" w:rsidP="009F12A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91F9D12" w14:textId="77777777" w:rsidR="009B5A46" w:rsidRPr="00C83FBA" w:rsidRDefault="009B5A46" w:rsidP="009F12A4">
            <w:pPr>
              <w:rPr>
                <w:rFonts w:ascii="Arial" w:hAnsi="Arial" w:cs="Arial"/>
              </w:rPr>
            </w:pPr>
            <w:r w:rsidRPr="00C83FBA">
              <w:rPr>
                <w:rFonts w:ascii="Arial" w:hAnsi="Arial" w:cs="Arial"/>
              </w:rPr>
              <w:t xml:space="preserve">Date : </w:t>
            </w:r>
            <w:sdt>
              <w:sdtPr>
                <w:rPr>
                  <w:rFonts w:ascii="Arial" w:hAnsi="Arial" w:cs="Arial"/>
                </w:rPr>
                <w:id w:val="905651076"/>
                <w:placeholder>
                  <w:docPart w:val="2B604B33631C4344A077A8F88B889343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C83FBA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14:paraId="2CD98F89" w14:textId="14B77CCD" w:rsidR="009B5A46" w:rsidRDefault="009B5A46" w:rsidP="009F12A4">
            <w:pPr>
              <w:rPr>
                <w:rFonts w:ascii="Arial" w:hAnsi="Arial" w:cs="Arial"/>
              </w:rPr>
            </w:pPr>
            <w:r w:rsidRPr="00C83FBA">
              <w:rPr>
                <w:rFonts w:ascii="Arial" w:hAnsi="Arial" w:cs="Arial"/>
              </w:rPr>
              <w:t xml:space="preserve">Nom et signature du </w:t>
            </w:r>
            <w:r>
              <w:rPr>
                <w:rFonts w:ascii="Arial" w:hAnsi="Arial" w:cs="Arial"/>
              </w:rPr>
              <w:t>médecin du travail ou</w:t>
            </w:r>
            <w:r w:rsidR="009D2A1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9D2A1F">
              <w:rPr>
                <w:rFonts w:ascii="Arial" w:hAnsi="Arial" w:cs="Arial"/>
              </w:rPr>
              <w:t xml:space="preserve">sous l’autorité du médecin du travail, du </w:t>
            </w:r>
            <w:r>
              <w:rPr>
                <w:rFonts w:ascii="Arial" w:hAnsi="Arial" w:cs="Arial"/>
              </w:rPr>
              <w:t>collaborateur médecin</w:t>
            </w:r>
            <w:r w:rsidR="009D2A1F">
              <w:rPr>
                <w:rFonts w:ascii="Arial" w:hAnsi="Arial" w:cs="Arial"/>
              </w:rPr>
              <w:t xml:space="preserve">, du médecin PAE, de l’interne </w:t>
            </w:r>
            <w:r w:rsidRPr="00C83FBA">
              <w:rPr>
                <w:rFonts w:ascii="Arial" w:hAnsi="Arial" w:cs="Arial"/>
              </w:rPr>
              <w:t>:</w:t>
            </w:r>
          </w:p>
          <w:p w14:paraId="31644600" w14:textId="77777777" w:rsidR="009B5A46" w:rsidRDefault="009B5A46" w:rsidP="009F1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 </w:t>
            </w:r>
            <w:sdt>
              <w:sdtPr>
                <w:rPr>
                  <w:rFonts w:ascii="Arial" w:hAnsi="Arial" w:cs="Arial"/>
                </w:rPr>
                <w:id w:val="-669947386"/>
                <w:placeholder>
                  <w:docPart w:val="9A6F2DDDF16F467B8F950D994317C40F"/>
                </w:placeholder>
                <w:showingPlcHdr/>
              </w:sdtPr>
              <w:sdtEndPr/>
              <w:sdtContent>
                <w:r w:rsidRPr="00C83FBA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EDE2F8F" w14:textId="77777777" w:rsidR="009B5A46" w:rsidRPr="00C83FBA" w:rsidRDefault="009B5A46" w:rsidP="009F12A4">
            <w:pPr>
              <w:rPr>
                <w:rFonts w:ascii="Arial" w:hAnsi="Arial" w:cs="Arial"/>
              </w:rPr>
            </w:pPr>
          </w:p>
          <w:p w14:paraId="5CD37EAD" w14:textId="77777777" w:rsidR="009B5A46" w:rsidRPr="00C83FBA" w:rsidRDefault="009B5A46" w:rsidP="009F12A4">
            <w:pPr>
              <w:rPr>
                <w:rFonts w:ascii="Arial" w:hAnsi="Arial" w:cs="Arial"/>
              </w:rPr>
            </w:pPr>
          </w:p>
          <w:p w14:paraId="4649D8D8" w14:textId="77777777" w:rsidR="009B5A46" w:rsidRDefault="009B5A46" w:rsidP="009B5A46">
            <w:pPr>
              <w:rPr>
                <w:rFonts w:ascii="Arial" w:hAnsi="Arial" w:cs="Arial"/>
                <w:b/>
                <w:bCs/>
              </w:rPr>
            </w:pPr>
          </w:p>
          <w:p w14:paraId="079838F0" w14:textId="77777777" w:rsidR="009B5A46" w:rsidRDefault="009B5A46" w:rsidP="009F12A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5CD15C4" w14:textId="026A5FE2" w:rsidR="009B5A46" w:rsidRDefault="009B5A46" w:rsidP="009F12A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7C90473" w14:textId="77777777" w:rsidR="009B5A46" w:rsidRPr="00C83FBA" w:rsidRDefault="009B5A46" w:rsidP="009F12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CA08B" w14:textId="77777777" w:rsidR="009B5A46" w:rsidRDefault="009B5A46" w:rsidP="009F12A4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4067DC7F" w14:textId="77777777" w:rsidR="009B5A46" w:rsidRPr="00C83FBA" w:rsidRDefault="009B5A46" w:rsidP="009F12A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6B82D278" w14:textId="77777777" w:rsidR="009B5A46" w:rsidRPr="00C83FBA" w:rsidRDefault="009B5A46" w:rsidP="009F12A4">
            <w:pPr>
              <w:jc w:val="center"/>
              <w:rPr>
                <w:rFonts w:ascii="Arial" w:hAnsi="Arial" w:cs="Arial"/>
                <w:b/>
                <w:bCs/>
              </w:rPr>
            </w:pPr>
            <w:r w:rsidRPr="00C83FBA">
              <w:rPr>
                <w:rFonts w:ascii="Arial" w:hAnsi="Arial" w:cs="Arial"/>
                <w:b/>
                <w:bCs/>
              </w:rPr>
              <w:t>SALARIE</w:t>
            </w:r>
          </w:p>
          <w:p w14:paraId="14D139BC" w14:textId="77777777" w:rsidR="009B5A46" w:rsidRPr="00C83FBA" w:rsidRDefault="009B5A46" w:rsidP="009F12A4">
            <w:pPr>
              <w:rPr>
                <w:rFonts w:ascii="Arial" w:hAnsi="Arial" w:cs="Arial"/>
                <w:sz w:val="10"/>
                <w:szCs w:val="10"/>
              </w:rPr>
            </w:pPr>
          </w:p>
          <w:p w14:paraId="39A0A9C1" w14:textId="77777777" w:rsidR="009B5A46" w:rsidRPr="00C83FBA" w:rsidRDefault="009B5A46" w:rsidP="009F12A4">
            <w:pPr>
              <w:rPr>
                <w:rFonts w:ascii="Arial" w:hAnsi="Arial" w:cs="Arial"/>
                <w:sz w:val="18"/>
                <w:szCs w:val="18"/>
              </w:rPr>
            </w:pPr>
            <w:r w:rsidRPr="00C83FBA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5403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F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83FBA">
              <w:rPr>
                <w:rFonts w:ascii="Arial" w:hAnsi="Arial" w:cs="Arial"/>
                <w:sz w:val="18"/>
                <w:szCs w:val="18"/>
              </w:rPr>
              <w:t xml:space="preserve">  Accord du salarié pour la transmission au médecin traitant </w:t>
            </w:r>
          </w:p>
          <w:p w14:paraId="639D1D63" w14:textId="77777777" w:rsidR="009B5A46" w:rsidRPr="00C83FBA" w:rsidRDefault="009B5A46" w:rsidP="009F12A4">
            <w:pPr>
              <w:rPr>
                <w:rFonts w:ascii="Arial" w:hAnsi="Arial" w:cs="Arial"/>
                <w:sz w:val="18"/>
                <w:szCs w:val="18"/>
              </w:rPr>
            </w:pPr>
            <w:r w:rsidRPr="00C83FBA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1464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3F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83FBA">
              <w:rPr>
                <w:rFonts w:ascii="Arial" w:hAnsi="Arial" w:cs="Arial"/>
                <w:sz w:val="18"/>
                <w:szCs w:val="18"/>
              </w:rPr>
              <w:t xml:space="preserve">  Remise d’un exemplaire au salarié  </w:t>
            </w:r>
          </w:p>
          <w:p w14:paraId="1D7D5BB9" w14:textId="77777777" w:rsidR="009B5A46" w:rsidRPr="00C83FBA" w:rsidRDefault="009B5A46" w:rsidP="009F12A4">
            <w:pPr>
              <w:rPr>
                <w:rFonts w:ascii="Arial" w:hAnsi="Arial" w:cs="Arial"/>
              </w:rPr>
            </w:pPr>
          </w:p>
          <w:p w14:paraId="6D348C3D" w14:textId="77777777" w:rsidR="009B5A46" w:rsidRPr="00C83FBA" w:rsidRDefault="009B5A46" w:rsidP="009F12A4">
            <w:pPr>
              <w:rPr>
                <w:rFonts w:ascii="Arial" w:hAnsi="Arial" w:cs="Arial"/>
              </w:rPr>
            </w:pPr>
            <w:r w:rsidRPr="00C83FBA">
              <w:rPr>
                <w:rFonts w:ascii="Arial" w:hAnsi="Arial" w:cs="Arial"/>
              </w:rPr>
              <w:t xml:space="preserve">Date : </w:t>
            </w:r>
            <w:sdt>
              <w:sdtPr>
                <w:rPr>
                  <w:rFonts w:ascii="Arial" w:hAnsi="Arial" w:cs="Arial"/>
                </w:rPr>
                <w:id w:val="1664432289"/>
                <w:placeholder>
                  <w:docPart w:val="E46C82554BD845749F37AFB0109CF186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C83FBA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14:paraId="13F4FDAB" w14:textId="77777777" w:rsidR="009B5A46" w:rsidRPr="00C83FBA" w:rsidRDefault="009B5A46" w:rsidP="009F12A4">
            <w:pPr>
              <w:rPr>
                <w:rFonts w:ascii="Arial" w:hAnsi="Arial" w:cs="Arial"/>
              </w:rPr>
            </w:pPr>
            <w:r w:rsidRPr="00C83FBA">
              <w:rPr>
                <w:rFonts w:ascii="Arial" w:hAnsi="Arial" w:cs="Arial"/>
              </w:rPr>
              <w:t>Nom et signature du salarié :</w:t>
            </w:r>
          </w:p>
          <w:sdt>
            <w:sdtPr>
              <w:rPr>
                <w:rFonts w:ascii="Arial" w:hAnsi="Arial" w:cs="Arial"/>
              </w:rPr>
              <w:id w:val="280080711"/>
              <w:placeholder>
                <w:docPart w:val="25F768A3B0F7416D99F5FB929ED7BFB6"/>
              </w:placeholder>
              <w:showingPlcHdr/>
            </w:sdtPr>
            <w:sdtEndPr/>
            <w:sdtContent>
              <w:p w14:paraId="38B44630" w14:textId="77777777" w:rsidR="009B5A46" w:rsidRPr="00C83FBA" w:rsidRDefault="009B5A46" w:rsidP="009F12A4">
                <w:pPr>
                  <w:rPr>
                    <w:rFonts w:ascii="Arial" w:hAnsi="Arial" w:cs="Arial"/>
                  </w:rPr>
                </w:pPr>
                <w:r w:rsidRPr="00C83FB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76F57AB2" w14:textId="77777777" w:rsidR="009B5A46" w:rsidRPr="00C83FBA" w:rsidRDefault="009B5A46" w:rsidP="009F12A4">
            <w:pPr>
              <w:rPr>
                <w:rFonts w:ascii="Arial" w:hAnsi="Arial" w:cs="Arial"/>
              </w:rPr>
            </w:pPr>
            <w:r w:rsidRPr="00C83FBA">
              <w:rPr>
                <w:rFonts w:ascii="Arial" w:hAnsi="Arial" w:cs="Arial"/>
              </w:rPr>
              <w:t xml:space="preserve"> </w:t>
            </w:r>
          </w:p>
          <w:p w14:paraId="42710802" w14:textId="77777777" w:rsidR="009B5A46" w:rsidRDefault="009B5A46" w:rsidP="009F12A4">
            <w:pPr>
              <w:rPr>
                <w:rFonts w:ascii="Arial" w:hAnsi="Arial" w:cs="Arial"/>
              </w:rPr>
            </w:pPr>
          </w:p>
          <w:p w14:paraId="054D0C9F" w14:textId="77777777" w:rsidR="009B5A46" w:rsidRDefault="009B5A46" w:rsidP="009F12A4">
            <w:pPr>
              <w:rPr>
                <w:rFonts w:ascii="Arial" w:hAnsi="Arial" w:cs="Arial"/>
              </w:rPr>
            </w:pPr>
          </w:p>
          <w:p w14:paraId="1BD2A73D" w14:textId="77777777" w:rsidR="009B5A46" w:rsidRPr="00C83FBA" w:rsidRDefault="009B5A46" w:rsidP="009F12A4">
            <w:pPr>
              <w:rPr>
                <w:rFonts w:ascii="Arial" w:hAnsi="Arial" w:cs="Arial"/>
              </w:rPr>
            </w:pPr>
          </w:p>
        </w:tc>
      </w:tr>
    </w:tbl>
    <w:p w14:paraId="7FA60788" w14:textId="0DBDCC3D" w:rsidR="006B545D" w:rsidRDefault="006B545D">
      <w:pPr>
        <w:rPr>
          <w:rFonts w:ascii="Arial" w:hAnsi="Arial" w:cs="Arial"/>
        </w:rPr>
      </w:pPr>
    </w:p>
    <w:p w14:paraId="6DE29A04" w14:textId="77777777" w:rsidR="009B5A46" w:rsidRDefault="009B5A46">
      <w:pPr>
        <w:rPr>
          <w:rFonts w:ascii="Arial" w:hAnsi="Arial" w:cs="Arial"/>
        </w:rPr>
        <w:sectPr w:rsidR="009B5A4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303D514" w14:textId="46E35C3B" w:rsidR="006B545D" w:rsidRDefault="006B545D" w:rsidP="009B5A46">
      <w:pPr>
        <w:rPr>
          <w:rFonts w:ascii="Arial" w:hAnsi="Arial" w:cs="Arial"/>
        </w:rPr>
      </w:pPr>
    </w:p>
    <w:tbl>
      <w:tblPr>
        <w:tblStyle w:val="Grilledutableau"/>
        <w:tblW w:w="14885" w:type="dxa"/>
        <w:tblInd w:w="-431" w:type="dxa"/>
        <w:tblLook w:val="04A0" w:firstRow="1" w:lastRow="0" w:firstColumn="1" w:lastColumn="0" w:noHBand="0" w:noVBand="1"/>
      </w:tblPr>
      <w:tblGrid>
        <w:gridCol w:w="5660"/>
        <w:gridCol w:w="3487"/>
        <w:gridCol w:w="5738"/>
      </w:tblGrid>
      <w:tr w:rsidR="00006A75" w:rsidRPr="00006A75" w14:paraId="5CC5BD64" w14:textId="77777777" w:rsidTr="008F6D10">
        <w:tc>
          <w:tcPr>
            <w:tcW w:w="5660" w:type="dxa"/>
            <w:shd w:val="clear" w:color="auto" w:fill="808080" w:themeFill="background1" w:themeFillShade="80"/>
            <w:vAlign w:val="center"/>
          </w:tcPr>
          <w:p w14:paraId="0013F62E" w14:textId="77777777" w:rsidR="00006A75" w:rsidRPr="00006A75" w:rsidRDefault="00006A75" w:rsidP="00006A7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31F7EAFF" w14:textId="77777777" w:rsidR="009B5A46" w:rsidRPr="00006A75" w:rsidRDefault="009B5A46" w:rsidP="00006A7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06A7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Expositions professionnelles</w:t>
            </w:r>
          </w:p>
          <w:p w14:paraId="6E4D5CA3" w14:textId="18D80301" w:rsidR="00006A75" w:rsidRPr="00006A75" w:rsidRDefault="00006A75" w:rsidP="00006A7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3487" w:type="dxa"/>
            <w:shd w:val="clear" w:color="auto" w:fill="808080" w:themeFill="background1" w:themeFillShade="80"/>
            <w:vAlign w:val="center"/>
          </w:tcPr>
          <w:p w14:paraId="5F05ECCA" w14:textId="50BCB64E" w:rsidR="009B5A46" w:rsidRPr="00006A75" w:rsidRDefault="009B5A46" w:rsidP="00006A7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06A7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Durée / Intensité</w:t>
            </w:r>
          </w:p>
        </w:tc>
        <w:tc>
          <w:tcPr>
            <w:tcW w:w="5738" w:type="dxa"/>
            <w:shd w:val="clear" w:color="auto" w:fill="808080" w:themeFill="background1" w:themeFillShade="80"/>
            <w:vAlign w:val="center"/>
          </w:tcPr>
          <w:p w14:paraId="6C32326F" w14:textId="72AAC159" w:rsidR="009B5A46" w:rsidRPr="00006A75" w:rsidRDefault="009B5A46" w:rsidP="00006A7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06A7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Autres commentaires utiles à la prise en charge</w:t>
            </w:r>
          </w:p>
        </w:tc>
      </w:tr>
      <w:tr w:rsidR="00006A75" w:rsidRPr="00006A75" w14:paraId="38A08DBD" w14:textId="77777777" w:rsidTr="008F6D10">
        <w:tc>
          <w:tcPr>
            <w:tcW w:w="14885" w:type="dxa"/>
            <w:gridSpan w:val="3"/>
            <w:shd w:val="clear" w:color="auto" w:fill="D9D9D9" w:themeFill="background1" w:themeFillShade="D9"/>
          </w:tcPr>
          <w:p w14:paraId="0BB2C1EA" w14:textId="77777777" w:rsidR="00006A75" w:rsidRPr="00006A75" w:rsidRDefault="00006A75" w:rsidP="00006A7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3BB84914" w14:textId="77777777" w:rsidR="00006A75" w:rsidRDefault="00006A75" w:rsidP="00006A75">
            <w:pPr>
              <w:jc w:val="center"/>
              <w:rPr>
                <w:rFonts w:ascii="Arial" w:hAnsi="Arial" w:cs="Arial"/>
                <w:b/>
                <w:bCs/>
              </w:rPr>
            </w:pPr>
            <w:r w:rsidRPr="00006A75">
              <w:rPr>
                <w:rFonts w:ascii="Arial" w:hAnsi="Arial" w:cs="Arial"/>
                <w:b/>
                <w:bCs/>
              </w:rPr>
              <w:t>Expositions / Facteurs de risques professionnels cités à l’article L. 4161-1 du Code du Travail</w:t>
            </w:r>
          </w:p>
          <w:p w14:paraId="2B60B8DC" w14:textId="63C5F0EB" w:rsidR="00006A75" w:rsidRPr="00006A75" w:rsidRDefault="00006A75" w:rsidP="00006A75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006A75" w14:paraId="3F842B44" w14:textId="77777777" w:rsidTr="008F6D10">
        <w:sdt>
          <w:sdtPr>
            <w:rPr>
              <w:rFonts w:ascii="Arial" w:hAnsi="Arial" w:cs="Arial"/>
            </w:rPr>
            <w:alias w:val="Expositions / Facteurs risques L. 4161-1"/>
            <w:tag w:val="Expositions / Facteurs risques L. 4161-1"/>
            <w:id w:val="171071568"/>
            <w:placeholder>
              <w:docPart w:val="5932A56253C244DBA9F87A248609E908"/>
            </w:placeholder>
            <w:showingPlcHdr/>
            <w:comboBox>
              <w:listItem w:value="Choisissez un élément."/>
              <w:listItem w:displayText="Activité en milieu hyperbare" w:value="Activité en milieu hyperbare"/>
              <w:listItem w:displayText="Agents chimiques dangereux " w:value="Agents chimiques dangereux "/>
              <w:listItem w:displayText="Bruit" w:value="Bruit"/>
              <w:listItem w:displayText="Manutention manuelle de charges" w:value="Manutention manuelle de charges"/>
              <w:listItem w:displayText="Postures pénibles" w:value="Postures pénibles"/>
              <w:listItem w:displayText="Températures extrêmes" w:value="Températures extrêmes"/>
              <w:listItem w:displayText="Travail de nuit " w:value="Travail de nuit "/>
              <w:listItem w:displayText="Travail en équipe successives alternantes" w:value="Travail en équipe successives alternantes"/>
              <w:listItem w:displayText="Travail répétitif" w:value="Travail répétitif"/>
              <w:listItem w:displayText="Vibrations mécaniques" w:value="Vibrations mécaniques"/>
            </w:comboBox>
          </w:sdtPr>
          <w:sdtEndPr/>
          <w:sdtContent>
            <w:tc>
              <w:tcPr>
                <w:tcW w:w="5660" w:type="dxa"/>
              </w:tcPr>
              <w:p w14:paraId="6927D32B" w14:textId="4CF0EAA1" w:rsidR="00006A75" w:rsidRDefault="00006A75" w:rsidP="009B5A46">
                <w:pPr>
                  <w:rPr>
                    <w:rFonts w:ascii="Arial" w:hAnsi="Arial" w:cs="Arial"/>
                  </w:rPr>
                </w:pPr>
                <w:r w:rsidRPr="00234DD1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3487" w:type="dxa"/>
          </w:tcPr>
          <w:p w14:paraId="33625E20" w14:textId="77777777" w:rsidR="00006A75" w:rsidRDefault="00006A75" w:rsidP="009B5A46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37547E75" w14:textId="77777777" w:rsidR="00006A75" w:rsidRDefault="00006A75" w:rsidP="009B5A46">
            <w:pPr>
              <w:rPr>
                <w:rFonts w:ascii="Arial" w:hAnsi="Arial" w:cs="Arial"/>
              </w:rPr>
            </w:pPr>
          </w:p>
        </w:tc>
      </w:tr>
      <w:tr w:rsidR="00006A75" w14:paraId="35DE6E30" w14:textId="77777777" w:rsidTr="008F6D10">
        <w:sdt>
          <w:sdtPr>
            <w:rPr>
              <w:rFonts w:ascii="Arial" w:hAnsi="Arial" w:cs="Arial"/>
            </w:rPr>
            <w:alias w:val="Expositions / Facteurs risques L. 4161-1"/>
            <w:tag w:val="Expositions / Facteurs risques L. 4161-1"/>
            <w:id w:val="-507601205"/>
            <w:placeholder>
              <w:docPart w:val="5494B27F60F245E18064D7FEF4C72360"/>
            </w:placeholder>
            <w:showingPlcHdr/>
            <w:comboBox>
              <w:listItem w:value="Choisissez un élément."/>
              <w:listItem w:displayText="Activité en milieu hyperbare" w:value="Activité en milieu hyperbare"/>
              <w:listItem w:displayText="Agents chimiques dangereux " w:value="Agents chimiques dangereux "/>
              <w:listItem w:displayText="Bruit" w:value="Bruit"/>
              <w:listItem w:displayText="Manutention manuelle de charges" w:value="Manutention manuelle de charges"/>
              <w:listItem w:displayText="Postures pénibles" w:value="Postures pénibles"/>
              <w:listItem w:displayText="Températures extrêmes" w:value="Températures extrêmes"/>
              <w:listItem w:displayText="Travail de nuit " w:value="Travail de nuit "/>
              <w:listItem w:displayText="Travail en équipe successives alternantes" w:value="Travail en équipe successives alternantes"/>
              <w:listItem w:displayText="Travail répétitif" w:value="Travail répétitif"/>
              <w:listItem w:displayText="Vibrations mécaniques" w:value="Vibrations mécaniques"/>
            </w:comboBox>
          </w:sdtPr>
          <w:sdtEndPr/>
          <w:sdtContent>
            <w:tc>
              <w:tcPr>
                <w:tcW w:w="5660" w:type="dxa"/>
              </w:tcPr>
              <w:p w14:paraId="346EFD3A" w14:textId="10779B34" w:rsidR="00006A75" w:rsidRDefault="00006A75" w:rsidP="009B5A46">
                <w:pPr>
                  <w:rPr>
                    <w:rFonts w:ascii="Arial" w:hAnsi="Arial" w:cs="Arial"/>
                  </w:rPr>
                </w:pPr>
                <w:r w:rsidRPr="00234DD1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3487" w:type="dxa"/>
          </w:tcPr>
          <w:p w14:paraId="03BA1FD4" w14:textId="77777777" w:rsidR="00006A75" w:rsidRDefault="00006A75" w:rsidP="009B5A46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46F165E2" w14:textId="77777777" w:rsidR="00006A75" w:rsidRDefault="00006A75" w:rsidP="009B5A46">
            <w:pPr>
              <w:rPr>
                <w:rFonts w:ascii="Arial" w:hAnsi="Arial" w:cs="Arial"/>
              </w:rPr>
            </w:pPr>
          </w:p>
        </w:tc>
      </w:tr>
      <w:tr w:rsidR="00006A75" w14:paraId="49081971" w14:textId="77777777" w:rsidTr="008F6D10">
        <w:sdt>
          <w:sdtPr>
            <w:rPr>
              <w:rFonts w:ascii="Arial" w:hAnsi="Arial" w:cs="Arial"/>
            </w:rPr>
            <w:alias w:val="Expositions / Facteurs risques L. 4161-1"/>
            <w:tag w:val="Expositions / Facteurs risques L. 4161-1"/>
            <w:id w:val="-771098298"/>
            <w:placeholder>
              <w:docPart w:val="09CAD59E5BFB4818903D2BBEB53E89B6"/>
            </w:placeholder>
            <w:showingPlcHdr/>
            <w:comboBox>
              <w:listItem w:value="Choisissez un élément."/>
              <w:listItem w:displayText="Activité en milieu hyperbare" w:value="Activité en milieu hyperbare"/>
              <w:listItem w:displayText="Agents chimiques dangereux " w:value="Agents chimiques dangereux "/>
              <w:listItem w:displayText="Bruit" w:value="Bruit"/>
              <w:listItem w:displayText="Manutention manuelle de charges" w:value="Manutention manuelle de charges"/>
              <w:listItem w:displayText="Postures pénibles" w:value="Postures pénibles"/>
              <w:listItem w:displayText="Températures extrêmes" w:value="Températures extrêmes"/>
              <w:listItem w:displayText="Travail de nuit " w:value="Travail de nuit "/>
              <w:listItem w:displayText="Travail en équipe successives alternantes" w:value="Travail en équipe successives alternantes"/>
              <w:listItem w:displayText="Travail répétitif" w:value="Travail répétitif"/>
              <w:listItem w:displayText="Vibrations mécaniques" w:value="Vibrations mécaniques"/>
            </w:comboBox>
          </w:sdtPr>
          <w:sdtEndPr/>
          <w:sdtContent>
            <w:tc>
              <w:tcPr>
                <w:tcW w:w="5660" w:type="dxa"/>
              </w:tcPr>
              <w:p w14:paraId="57027E80" w14:textId="73185DD5" w:rsidR="00006A75" w:rsidRDefault="00006A75" w:rsidP="00006A75">
                <w:pPr>
                  <w:rPr>
                    <w:rFonts w:ascii="Arial" w:hAnsi="Arial" w:cs="Arial"/>
                  </w:rPr>
                </w:pPr>
                <w:r w:rsidRPr="00234DD1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3487" w:type="dxa"/>
          </w:tcPr>
          <w:p w14:paraId="621E234F" w14:textId="77777777" w:rsidR="00006A75" w:rsidRDefault="00006A75" w:rsidP="00006A75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58E7A093" w14:textId="77777777" w:rsidR="00006A75" w:rsidRDefault="00006A75" w:rsidP="00006A75">
            <w:pPr>
              <w:rPr>
                <w:rFonts w:ascii="Arial" w:hAnsi="Arial" w:cs="Arial"/>
              </w:rPr>
            </w:pPr>
          </w:p>
        </w:tc>
      </w:tr>
      <w:tr w:rsidR="008F6D10" w14:paraId="195E63F3" w14:textId="77777777" w:rsidTr="009F12A4">
        <w:sdt>
          <w:sdtPr>
            <w:rPr>
              <w:rFonts w:ascii="Arial" w:hAnsi="Arial" w:cs="Arial"/>
            </w:rPr>
            <w:alias w:val="Expositions / Facteurs risques L. 4161-1"/>
            <w:tag w:val="Expositions / Facteurs risques L. 4161-1"/>
            <w:id w:val="867963535"/>
            <w:placeholder>
              <w:docPart w:val="1C3D5CC0791145B194DBF4B1C1E19A12"/>
            </w:placeholder>
            <w:showingPlcHdr/>
            <w:comboBox>
              <w:listItem w:value="Choisissez un élément."/>
              <w:listItem w:displayText="Activité en milieu hyperbare" w:value="Activité en milieu hyperbare"/>
              <w:listItem w:displayText="Agents chimiques dangereux " w:value="Agents chimiques dangereux "/>
              <w:listItem w:displayText="Bruit" w:value="Bruit"/>
              <w:listItem w:displayText="Manutention manuelle de charges" w:value="Manutention manuelle de charges"/>
              <w:listItem w:displayText="Postures pénibles" w:value="Postures pénibles"/>
              <w:listItem w:displayText="Températures extrêmes" w:value="Températures extrêmes"/>
              <w:listItem w:displayText="Travail de nuit " w:value="Travail de nuit "/>
              <w:listItem w:displayText="Travail en équipe successives alternantes" w:value="Travail en équipe successives alternantes"/>
              <w:listItem w:displayText="Travail répétitif" w:value="Travail répétitif"/>
              <w:listItem w:displayText="Vibrations mécaniques" w:value="Vibrations mécaniques"/>
            </w:comboBox>
          </w:sdtPr>
          <w:sdtEndPr/>
          <w:sdtContent>
            <w:tc>
              <w:tcPr>
                <w:tcW w:w="5660" w:type="dxa"/>
              </w:tcPr>
              <w:p w14:paraId="6387D0FA" w14:textId="77777777" w:rsidR="008F6D10" w:rsidRDefault="008F6D10" w:rsidP="009F12A4">
                <w:pPr>
                  <w:rPr>
                    <w:rFonts w:ascii="Arial" w:hAnsi="Arial" w:cs="Arial"/>
                  </w:rPr>
                </w:pPr>
                <w:r w:rsidRPr="00234DD1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3487" w:type="dxa"/>
          </w:tcPr>
          <w:p w14:paraId="6C68F70F" w14:textId="77777777" w:rsidR="008F6D10" w:rsidRDefault="008F6D10" w:rsidP="009F12A4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11DAFE67" w14:textId="77777777" w:rsidR="008F6D10" w:rsidRDefault="008F6D10" w:rsidP="009F12A4">
            <w:pPr>
              <w:rPr>
                <w:rFonts w:ascii="Arial" w:hAnsi="Arial" w:cs="Arial"/>
              </w:rPr>
            </w:pPr>
          </w:p>
        </w:tc>
      </w:tr>
      <w:tr w:rsidR="008F6D10" w14:paraId="24448E4E" w14:textId="77777777" w:rsidTr="009F12A4">
        <w:sdt>
          <w:sdtPr>
            <w:rPr>
              <w:rFonts w:ascii="Arial" w:hAnsi="Arial" w:cs="Arial"/>
            </w:rPr>
            <w:alias w:val="Expositions / Facteurs risques L. 4161-1"/>
            <w:tag w:val="Expositions / Facteurs risques L. 4161-1"/>
            <w:id w:val="996621637"/>
            <w:placeholder>
              <w:docPart w:val="EE4F87FABA084B628304F99E357D6273"/>
            </w:placeholder>
            <w:showingPlcHdr/>
            <w:comboBox>
              <w:listItem w:value="Choisissez un élément."/>
              <w:listItem w:displayText="Activité en milieu hyperbare" w:value="Activité en milieu hyperbare"/>
              <w:listItem w:displayText="Agents chimiques dangereux " w:value="Agents chimiques dangereux "/>
              <w:listItem w:displayText="Bruit" w:value="Bruit"/>
              <w:listItem w:displayText="Manutention manuelle de charges" w:value="Manutention manuelle de charges"/>
              <w:listItem w:displayText="Postures pénibles" w:value="Postures pénibles"/>
              <w:listItem w:displayText="Températures extrêmes" w:value="Températures extrêmes"/>
              <w:listItem w:displayText="Travail de nuit " w:value="Travail de nuit "/>
              <w:listItem w:displayText="Travail en équipe successives alternantes" w:value="Travail en équipe successives alternantes"/>
              <w:listItem w:displayText="Travail répétitif" w:value="Travail répétitif"/>
              <w:listItem w:displayText="Vibrations mécaniques" w:value="Vibrations mécaniques"/>
            </w:comboBox>
          </w:sdtPr>
          <w:sdtEndPr/>
          <w:sdtContent>
            <w:tc>
              <w:tcPr>
                <w:tcW w:w="5660" w:type="dxa"/>
              </w:tcPr>
              <w:p w14:paraId="552D3366" w14:textId="77777777" w:rsidR="008F6D10" w:rsidRDefault="008F6D10" w:rsidP="009F12A4">
                <w:pPr>
                  <w:rPr>
                    <w:rFonts w:ascii="Arial" w:hAnsi="Arial" w:cs="Arial"/>
                  </w:rPr>
                </w:pPr>
                <w:r w:rsidRPr="00234DD1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3487" w:type="dxa"/>
          </w:tcPr>
          <w:p w14:paraId="4219ACE4" w14:textId="77777777" w:rsidR="008F6D10" w:rsidRDefault="008F6D10" w:rsidP="009F12A4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6E0A82B0" w14:textId="77777777" w:rsidR="008F6D10" w:rsidRDefault="008F6D10" w:rsidP="009F12A4">
            <w:pPr>
              <w:rPr>
                <w:rFonts w:ascii="Arial" w:hAnsi="Arial" w:cs="Arial"/>
              </w:rPr>
            </w:pPr>
          </w:p>
        </w:tc>
      </w:tr>
      <w:tr w:rsidR="008F6D10" w14:paraId="5F41BACB" w14:textId="77777777" w:rsidTr="009F12A4">
        <w:sdt>
          <w:sdtPr>
            <w:rPr>
              <w:rFonts w:ascii="Arial" w:hAnsi="Arial" w:cs="Arial"/>
            </w:rPr>
            <w:alias w:val="Expositions / Facteurs risques L. 4161-1"/>
            <w:tag w:val="Expositions / Facteurs risques L. 4161-1"/>
            <w:id w:val="-1249107191"/>
            <w:placeholder>
              <w:docPart w:val="97282A7B18C640178DB9AE2751720CEB"/>
            </w:placeholder>
            <w:showingPlcHdr/>
            <w:comboBox>
              <w:listItem w:value="Choisissez un élément."/>
              <w:listItem w:displayText="Activité en milieu hyperbare" w:value="Activité en milieu hyperbare"/>
              <w:listItem w:displayText="Agents chimiques dangereux " w:value="Agents chimiques dangereux "/>
              <w:listItem w:displayText="Bruit" w:value="Bruit"/>
              <w:listItem w:displayText="Manutention manuelle de charges" w:value="Manutention manuelle de charges"/>
              <w:listItem w:displayText="Postures pénibles" w:value="Postures pénibles"/>
              <w:listItem w:displayText="Températures extrêmes" w:value="Températures extrêmes"/>
              <w:listItem w:displayText="Travail de nuit " w:value="Travail de nuit "/>
              <w:listItem w:displayText="Travail en équipe successives alternantes" w:value="Travail en équipe successives alternantes"/>
              <w:listItem w:displayText="Travail répétitif" w:value="Travail répétitif"/>
              <w:listItem w:displayText="Vibrations mécaniques" w:value="Vibrations mécaniques"/>
            </w:comboBox>
          </w:sdtPr>
          <w:sdtEndPr/>
          <w:sdtContent>
            <w:tc>
              <w:tcPr>
                <w:tcW w:w="5660" w:type="dxa"/>
              </w:tcPr>
              <w:p w14:paraId="37FE92A7" w14:textId="77777777" w:rsidR="008F6D10" w:rsidRDefault="008F6D10" w:rsidP="009F12A4">
                <w:pPr>
                  <w:rPr>
                    <w:rFonts w:ascii="Arial" w:hAnsi="Arial" w:cs="Arial"/>
                  </w:rPr>
                </w:pPr>
                <w:r w:rsidRPr="00234DD1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3487" w:type="dxa"/>
          </w:tcPr>
          <w:p w14:paraId="3C4CD60D" w14:textId="77777777" w:rsidR="008F6D10" w:rsidRDefault="008F6D10" w:rsidP="009F12A4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6ABC9234" w14:textId="77777777" w:rsidR="008F6D10" w:rsidRDefault="008F6D10" w:rsidP="009F12A4">
            <w:pPr>
              <w:rPr>
                <w:rFonts w:ascii="Arial" w:hAnsi="Arial" w:cs="Arial"/>
              </w:rPr>
            </w:pPr>
          </w:p>
        </w:tc>
      </w:tr>
      <w:tr w:rsidR="008F6D10" w14:paraId="3A4E6497" w14:textId="77777777" w:rsidTr="009F12A4">
        <w:sdt>
          <w:sdtPr>
            <w:rPr>
              <w:rFonts w:ascii="Arial" w:hAnsi="Arial" w:cs="Arial"/>
            </w:rPr>
            <w:alias w:val="Expositions / Facteurs risques L. 4161-1"/>
            <w:tag w:val="Expositions / Facteurs risques L. 4161-1"/>
            <w:id w:val="1493528485"/>
            <w:placeholder>
              <w:docPart w:val="6F50FEF091D7480DA4C18C73BF6B6EB0"/>
            </w:placeholder>
            <w:showingPlcHdr/>
            <w:comboBox>
              <w:listItem w:value="Choisissez un élément."/>
              <w:listItem w:displayText="Activité en milieu hyperbare" w:value="Activité en milieu hyperbare"/>
              <w:listItem w:displayText="Agents chimiques dangereux " w:value="Agents chimiques dangereux "/>
              <w:listItem w:displayText="Bruit" w:value="Bruit"/>
              <w:listItem w:displayText="Manutention manuelle de charges" w:value="Manutention manuelle de charges"/>
              <w:listItem w:displayText="Postures pénibles" w:value="Postures pénibles"/>
              <w:listItem w:displayText="Températures extrêmes" w:value="Températures extrêmes"/>
              <w:listItem w:displayText="Travail de nuit " w:value="Travail de nuit "/>
              <w:listItem w:displayText="Travail en équipe successives alternantes" w:value="Travail en équipe successives alternantes"/>
              <w:listItem w:displayText="Travail répétitif" w:value="Travail répétitif"/>
              <w:listItem w:displayText="Vibrations mécaniques" w:value="Vibrations mécaniques"/>
            </w:comboBox>
          </w:sdtPr>
          <w:sdtEndPr/>
          <w:sdtContent>
            <w:tc>
              <w:tcPr>
                <w:tcW w:w="5660" w:type="dxa"/>
              </w:tcPr>
              <w:p w14:paraId="77A7D8C8" w14:textId="77777777" w:rsidR="008F6D10" w:rsidRDefault="008F6D10" w:rsidP="009F12A4">
                <w:pPr>
                  <w:rPr>
                    <w:rFonts w:ascii="Arial" w:hAnsi="Arial" w:cs="Arial"/>
                  </w:rPr>
                </w:pPr>
                <w:r w:rsidRPr="00234DD1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3487" w:type="dxa"/>
          </w:tcPr>
          <w:p w14:paraId="7D346517" w14:textId="77777777" w:rsidR="008F6D10" w:rsidRDefault="008F6D10" w:rsidP="009F12A4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5E172E0C" w14:textId="77777777" w:rsidR="008F6D10" w:rsidRDefault="008F6D10" w:rsidP="009F12A4">
            <w:pPr>
              <w:rPr>
                <w:rFonts w:ascii="Arial" w:hAnsi="Arial" w:cs="Arial"/>
              </w:rPr>
            </w:pPr>
          </w:p>
        </w:tc>
      </w:tr>
      <w:tr w:rsidR="00006A75" w14:paraId="238D0DB6" w14:textId="77777777" w:rsidTr="008F6D10">
        <w:sdt>
          <w:sdtPr>
            <w:rPr>
              <w:rFonts w:ascii="Arial" w:hAnsi="Arial" w:cs="Arial"/>
            </w:rPr>
            <w:alias w:val="Expositions / Facteurs risques L. 4161-1"/>
            <w:tag w:val="Expositions / Facteurs risques L. 4161-1"/>
            <w:id w:val="-1130161623"/>
            <w:placeholder>
              <w:docPart w:val="E97ECAD83A554958B712AA263BB34332"/>
            </w:placeholder>
            <w:showingPlcHdr/>
            <w:comboBox>
              <w:listItem w:value="Choisissez un élément."/>
              <w:listItem w:displayText="Activité en milieu hyperbare" w:value="Activité en milieu hyperbare"/>
              <w:listItem w:displayText="Agents chimiques dangereux " w:value="Agents chimiques dangereux "/>
              <w:listItem w:displayText="Bruit" w:value="Bruit"/>
              <w:listItem w:displayText="Manutention manuelle de charges" w:value="Manutention manuelle de charges"/>
              <w:listItem w:displayText="Postures pénibles" w:value="Postures pénibles"/>
              <w:listItem w:displayText="Températures extrêmes" w:value="Températures extrêmes"/>
              <w:listItem w:displayText="Travail de nuit " w:value="Travail de nuit "/>
              <w:listItem w:displayText="Travail en équipe successives alternantes" w:value="Travail en équipe successives alternantes"/>
              <w:listItem w:displayText="Travail répétitif" w:value="Travail répétitif"/>
              <w:listItem w:displayText="Vibrations mécaniques" w:value="Vibrations mécaniques"/>
            </w:comboBox>
          </w:sdtPr>
          <w:sdtEndPr/>
          <w:sdtContent>
            <w:tc>
              <w:tcPr>
                <w:tcW w:w="5660" w:type="dxa"/>
              </w:tcPr>
              <w:p w14:paraId="1BB0E34F" w14:textId="4D6CEA28" w:rsidR="00006A75" w:rsidRDefault="00006A75" w:rsidP="00006A75">
                <w:pPr>
                  <w:rPr>
                    <w:rFonts w:ascii="Arial" w:hAnsi="Arial" w:cs="Arial"/>
                  </w:rPr>
                </w:pPr>
                <w:r w:rsidRPr="00234DD1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3487" w:type="dxa"/>
          </w:tcPr>
          <w:p w14:paraId="49D90E2F" w14:textId="77777777" w:rsidR="00006A75" w:rsidRDefault="00006A75" w:rsidP="00006A75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392A3702" w14:textId="77777777" w:rsidR="00006A75" w:rsidRDefault="00006A75" w:rsidP="00006A75">
            <w:pPr>
              <w:rPr>
                <w:rFonts w:ascii="Arial" w:hAnsi="Arial" w:cs="Arial"/>
              </w:rPr>
            </w:pPr>
          </w:p>
        </w:tc>
      </w:tr>
      <w:tr w:rsidR="00006A75" w14:paraId="1E6A267F" w14:textId="77777777" w:rsidTr="008F6D10">
        <w:sdt>
          <w:sdtPr>
            <w:rPr>
              <w:rFonts w:ascii="Arial" w:hAnsi="Arial" w:cs="Arial"/>
            </w:rPr>
            <w:alias w:val="Expositions / Facteurs risques L. 4161-1"/>
            <w:tag w:val="Expositions / Facteurs risques L. 4161-1"/>
            <w:id w:val="-644274440"/>
            <w:placeholder>
              <w:docPart w:val="B6D04F11E21448EA81E3B5A8F5579C39"/>
            </w:placeholder>
            <w:showingPlcHdr/>
            <w:comboBox>
              <w:listItem w:value="Choisissez un élément."/>
              <w:listItem w:displayText="Activité en milieu hyperbare" w:value="Activité en milieu hyperbare"/>
              <w:listItem w:displayText="Agents chimiques dangereux " w:value="Agents chimiques dangereux "/>
              <w:listItem w:displayText="Bruit" w:value="Bruit"/>
              <w:listItem w:displayText="Manutention manuelle de charges" w:value="Manutention manuelle de charges"/>
              <w:listItem w:displayText="Postures pénibles" w:value="Postures pénibles"/>
              <w:listItem w:displayText="Températures extrêmes" w:value="Températures extrêmes"/>
              <w:listItem w:displayText="Travail de nuit " w:value="Travail de nuit "/>
              <w:listItem w:displayText="Travail en équipe successives alternantes" w:value="Travail en équipe successives alternantes"/>
              <w:listItem w:displayText="Travail répétitif" w:value="Travail répétitif"/>
              <w:listItem w:displayText="Vibrations mécaniques" w:value="Vibrations mécaniques"/>
            </w:comboBox>
          </w:sdtPr>
          <w:sdtEndPr/>
          <w:sdtContent>
            <w:tc>
              <w:tcPr>
                <w:tcW w:w="5660" w:type="dxa"/>
              </w:tcPr>
              <w:p w14:paraId="56AC25B3" w14:textId="478C1E20" w:rsidR="00006A75" w:rsidRDefault="00006A75" w:rsidP="00006A75">
                <w:pPr>
                  <w:rPr>
                    <w:rFonts w:ascii="Arial" w:hAnsi="Arial" w:cs="Arial"/>
                  </w:rPr>
                </w:pPr>
                <w:r w:rsidRPr="00234DD1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3487" w:type="dxa"/>
          </w:tcPr>
          <w:p w14:paraId="1B5D420A" w14:textId="77777777" w:rsidR="00006A75" w:rsidRDefault="00006A75" w:rsidP="00006A75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605E5830" w14:textId="77777777" w:rsidR="00006A75" w:rsidRDefault="00006A75" w:rsidP="00006A75">
            <w:pPr>
              <w:rPr>
                <w:rFonts w:ascii="Arial" w:hAnsi="Arial" w:cs="Arial"/>
              </w:rPr>
            </w:pPr>
          </w:p>
        </w:tc>
      </w:tr>
      <w:tr w:rsidR="00006A75" w14:paraId="5AADDD1D" w14:textId="77777777" w:rsidTr="008F6D10">
        <w:tc>
          <w:tcPr>
            <w:tcW w:w="5660" w:type="dxa"/>
          </w:tcPr>
          <w:p w14:paraId="4C314A44" w14:textId="77777777" w:rsidR="00006A75" w:rsidRDefault="00006A75" w:rsidP="009F12A4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49AAA9AB" w14:textId="77777777" w:rsidR="00006A75" w:rsidRDefault="00006A75" w:rsidP="009F12A4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29CA8DC7" w14:textId="77777777" w:rsidR="00006A75" w:rsidRDefault="00006A75" w:rsidP="009F12A4">
            <w:pPr>
              <w:rPr>
                <w:rFonts w:ascii="Arial" w:hAnsi="Arial" w:cs="Arial"/>
              </w:rPr>
            </w:pPr>
          </w:p>
        </w:tc>
      </w:tr>
      <w:tr w:rsidR="00006A75" w14:paraId="4496F20E" w14:textId="77777777" w:rsidTr="008F6D10">
        <w:tc>
          <w:tcPr>
            <w:tcW w:w="5660" w:type="dxa"/>
          </w:tcPr>
          <w:p w14:paraId="08B5BF92" w14:textId="77777777" w:rsidR="00006A75" w:rsidRDefault="00006A75" w:rsidP="009F12A4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20FEF65D" w14:textId="77777777" w:rsidR="00006A75" w:rsidRDefault="00006A75" w:rsidP="009F12A4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4D5B59F5" w14:textId="77777777" w:rsidR="00006A75" w:rsidRDefault="00006A75" w:rsidP="009F12A4">
            <w:pPr>
              <w:rPr>
                <w:rFonts w:ascii="Arial" w:hAnsi="Arial" w:cs="Arial"/>
              </w:rPr>
            </w:pPr>
          </w:p>
        </w:tc>
      </w:tr>
      <w:tr w:rsidR="00006A75" w14:paraId="666246EB" w14:textId="77777777" w:rsidTr="008F6D10">
        <w:tc>
          <w:tcPr>
            <w:tcW w:w="5660" w:type="dxa"/>
          </w:tcPr>
          <w:p w14:paraId="3B4F89DF" w14:textId="77777777" w:rsidR="00006A75" w:rsidRDefault="00006A75" w:rsidP="009F12A4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57C60EBA" w14:textId="77777777" w:rsidR="00006A75" w:rsidRDefault="00006A75" w:rsidP="009F12A4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6AA21090" w14:textId="77777777" w:rsidR="00006A75" w:rsidRDefault="00006A75" w:rsidP="009F12A4">
            <w:pPr>
              <w:rPr>
                <w:rFonts w:ascii="Arial" w:hAnsi="Arial" w:cs="Arial"/>
              </w:rPr>
            </w:pPr>
          </w:p>
        </w:tc>
      </w:tr>
      <w:tr w:rsidR="00006A75" w14:paraId="5C5F4957" w14:textId="77777777" w:rsidTr="008F6D10">
        <w:tc>
          <w:tcPr>
            <w:tcW w:w="5660" w:type="dxa"/>
          </w:tcPr>
          <w:p w14:paraId="26AC9216" w14:textId="77777777" w:rsidR="00006A75" w:rsidRDefault="00006A75" w:rsidP="009F12A4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0832B72B" w14:textId="77777777" w:rsidR="00006A75" w:rsidRDefault="00006A75" w:rsidP="009F12A4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2D48C94D" w14:textId="77777777" w:rsidR="00006A75" w:rsidRDefault="00006A75" w:rsidP="009F12A4">
            <w:pPr>
              <w:rPr>
                <w:rFonts w:ascii="Arial" w:hAnsi="Arial" w:cs="Arial"/>
              </w:rPr>
            </w:pPr>
          </w:p>
        </w:tc>
      </w:tr>
      <w:tr w:rsidR="00006A75" w:rsidRPr="00006A75" w14:paraId="27D19829" w14:textId="77777777" w:rsidTr="008F6D10">
        <w:tc>
          <w:tcPr>
            <w:tcW w:w="14885" w:type="dxa"/>
            <w:gridSpan w:val="3"/>
            <w:shd w:val="clear" w:color="auto" w:fill="D9D9D9" w:themeFill="background1" w:themeFillShade="D9"/>
          </w:tcPr>
          <w:p w14:paraId="31796D2D" w14:textId="77777777" w:rsidR="00006A75" w:rsidRPr="00006A75" w:rsidRDefault="00006A75" w:rsidP="009F12A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1A5E16BD" w14:textId="677DFF48" w:rsidR="00006A75" w:rsidRDefault="00006A75" w:rsidP="009F12A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Autres risques professionnels hors </w:t>
            </w:r>
            <w:r w:rsidRPr="00006A75">
              <w:rPr>
                <w:rFonts w:ascii="Arial" w:hAnsi="Arial" w:cs="Arial"/>
                <w:b/>
                <w:bCs/>
              </w:rPr>
              <w:t>article L. 4161-1 du Code du Travail</w:t>
            </w:r>
          </w:p>
          <w:p w14:paraId="269B1DC3" w14:textId="77777777" w:rsidR="00006A75" w:rsidRPr="00006A75" w:rsidRDefault="00006A75" w:rsidP="009F12A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006A75" w14:paraId="1FEBB5CC" w14:textId="77777777" w:rsidTr="008F6D10">
        <w:sdt>
          <w:sdtPr>
            <w:rPr>
              <w:rFonts w:ascii="Arial" w:hAnsi="Arial" w:cs="Arial"/>
            </w:rPr>
            <w:alias w:val="Thésaurus des expositions professionnelles "/>
            <w:tag w:val="Thésaurus des expositions professionnelles "/>
            <w:id w:val="1827163825"/>
            <w:placeholder>
              <w:docPart w:val="2A6964605AD048D1BC9A354A8B15164E"/>
            </w:placeholder>
            <w:showingPlcHdr/>
            <w:comboBox>
              <w:listItem w:value="Choisissez un élément."/>
              <w:listItem w:displayText="agent chimique" w:value="agent chimique"/>
              <w:listItem w:displayText="agent chimique inorganique" w:value="agent chimique inorganique"/>
              <w:listItem w:displayText="agent chimique organique " w:value="agent chimique organique "/>
              <w:listItem w:displayText="agent biologique" w:value="agent biologique"/>
              <w:listItem w:displayText="microbiologique" w:value="microbiologique"/>
              <w:listItem w:displayText="animal" w:value="animal"/>
              <w:listItem w:displayText="vegetal" w:value="vegetal"/>
              <w:listItem w:displayText="roche et autre substance minerale" w:value="roche et autre substance minerale"/>
              <w:listItem w:displayText="roche" w:value="roche"/>
              <w:listItem w:displayText="substance minerale" w:value="substance minerale"/>
              <w:listItem w:displayText="agent physique" w:value="agent physique"/>
              <w:listItem w:displayText="ambiance thermique et hygrometrie" w:value="ambiance thermique et hygrometrie"/>
              <w:listItem w:displayText="eclairage" w:value="eclairage"/>
              <w:listItem w:displayText="electricite" w:value="electricite"/>
              <w:listItem w:displayText="incendie et explosion" w:value="incendie et explosion"/>
              <w:listItem w:displayText="pression " w:value="pression "/>
              <w:listItem w:displayText="rayonnement et champ electromagnetique" w:value="rayonnement et champ electromagnetique"/>
              <w:listItem w:displayText="vibration" w:value="vibration"/>
              <w:listItem w:displayText="deplacement de plain-pied" w:value="deplacement de plain-pied"/>
              <w:listItem w:displayText="deplacement routier" w:value="deplacement routier"/>
              <w:listItem w:displayText="travail en hauteur" w:value="travail en hauteur"/>
              <w:listItem w:displayText="autre agent physique" w:value="autre agent physique"/>
              <w:listItem w:displayText="facteur biomécanique" w:value="facteur biomécanique"/>
              <w:listItem w:displayText="travail avec force" w:value="travail avec force"/>
              <w:listItem w:displayText="mouvement répétitif" w:value="mouvement répétitif"/>
              <w:listItem w:displayText="posture" w:value="posture"/>
              <w:listItem w:displayText="sollicitation des cordes vocales, forçage de la voix" w:value="sollicitation des cordes vocales, forçage de la voix"/>
              <w:listItem w:displayText="autre facteur biomécanique" w:value="autre facteur biomécanique"/>
              <w:listItem w:displayText="facteur organisationnel, relationnel et ethique" w:value="facteur organisationnel, relationnel et ethique"/>
              <w:listItem w:displayText="exigence inherente a l'activite" w:value="exigence inherente a l'activite"/>
              <w:listItem w:displayText="organisation fonctionnelle de l'activite (management) " w:value="organisation fonctionnelle de l'activite (management) "/>
              <w:listItem w:displayText="relation au travail et violence" w:value="relation au travail et violence"/>
              <w:listItem w:displayText="ethique personnelle, conflit de valeur" w:value="ethique personnelle, conflit de valeur"/>
              <w:listItem w:displayText="ethique de l'entreprise" w:value="ethique de l'entreprise"/>
              <w:listItem w:displayText="autre facteur de majoration " w:value="autre facteur de majoration "/>
              <w:listItem w:displayText="produit ou prodede industriel" w:value="produit ou prodede industriel"/>
              <w:listItem w:displayText="produit, materiau ou procede industriel" w:value="produit, materiau ou procede industriel"/>
              <w:listItem w:displayText="produit d'origine inorganique, organique ou synthetique" w:value="produit d'origine inorganique, organique ou synthetique"/>
              <w:listItem w:displayText="produit d'origine humaine, animale ou vegetale" w:value="produit d'origine humaine, animale ou vegetale"/>
              <w:listItem w:displayText="nanomateriau, nanoparticule" w:value="nanomateriau, nanoparticule"/>
              <w:listItem w:displayText="lieu et local de travail " w:value="lieu et local de travail "/>
              <w:listItem w:displayText="chantier de construction, d'exploitation, de travaux publics" w:value="chantier de construction, d'exploitation, de travaux publics"/>
              <w:listItem w:displayText="domicile" w:value="domicile"/>
              <w:listItem w:displayText="egout, station d'epuration" w:value="egout, station d'epuration"/>
              <w:listItem w:displayText="etablissement collectif, public, prive" w:value="etablissement collectif, public, prive"/>
              <w:listItem w:displayText="fosse de dechet" w:value="fosse de dechet"/>
              <w:listItem w:displayText="lieu agricole" w:value="lieu agricole"/>
              <w:listItem w:displayText="lieu de commerce et de service" w:value="lieu de commerce et de service"/>
              <w:listItem w:displayText="espace naturel, lieu en plein air" w:value="espace naturel, lieu en plein air"/>
              <w:listItem w:displayText="lieu industriel" w:value="lieu industriel"/>
              <w:listItem w:displayText="pays etranger" w:value="pays etranger"/>
              <w:listItem w:displayText="qualite du local de travail" w:value="qualite du local de travail"/>
              <w:listItem w:displayText="rue et route" w:value="rue et route"/>
              <w:listItem w:displayText="autre lieu et local de travail " w:value="autre lieu et local de travail "/>
              <w:listItem w:displayText="equipement, outil, machine et engin" w:value="equipement, outil, machine et engin"/>
              <w:listItem w:displayText="equipement de travail" w:value="equipement de travail"/>
              <w:listItem w:displayText="materiel et engin" w:value="materiel et engin"/>
              <w:listItem w:displayText="element du batiment" w:value="element du batiment"/>
              <w:listItem w:displayText="autre equipement, outil, machine et engin de travail " w:value="autre equipement, outil, machine et engin de travail "/>
            </w:comboBox>
          </w:sdtPr>
          <w:sdtEndPr/>
          <w:sdtContent>
            <w:tc>
              <w:tcPr>
                <w:tcW w:w="5660" w:type="dxa"/>
              </w:tcPr>
              <w:p w14:paraId="16D7109B" w14:textId="77777777" w:rsidR="00006A75" w:rsidRDefault="00006A75" w:rsidP="009F12A4">
                <w:pPr>
                  <w:rPr>
                    <w:rFonts w:ascii="Arial" w:hAnsi="Arial" w:cs="Arial"/>
                  </w:rPr>
                </w:pPr>
                <w:r w:rsidRPr="00FC044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3487" w:type="dxa"/>
          </w:tcPr>
          <w:p w14:paraId="53A4D037" w14:textId="77777777" w:rsidR="00006A75" w:rsidRDefault="00006A75" w:rsidP="009F12A4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74D4B9E0" w14:textId="77777777" w:rsidR="00006A75" w:rsidRDefault="00006A75" w:rsidP="009F12A4">
            <w:pPr>
              <w:rPr>
                <w:rFonts w:ascii="Arial" w:hAnsi="Arial" w:cs="Arial"/>
              </w:rPr>
            </w:pPr>
          </w:p>
        </w:tc>
      </w:tr>
      <w:tr w:rsidR="00006A75" w14:paraId="501E74AE" w14:textId="77777777" w:rsidTr="008F6D10">
        <w:sdt>
          <w:sdtPr>
            <w:rPr>
              <w:rFonts w:ascii="Arial" w:hAnsi="Arial" w:cs="Arial"/>
            </w:rPr>
            <w:alias w:val="Thésaurus des expositions professionnelles "/>
            <w:tag w:val="Thésaurus des expositions professionnelles "/>
            <w:id w:val="413600729"/>
            <w:placeholder>
              <w:docPart w:val="6B8BA9623C904EF4967CADEBD6C60860"/>
            </w:placeholder>
            <w:showingPlcHdr/>
            <w:comboBox>
              <w:listItem w:value="Choisissez un élément."/>
              <w:listItem w:displayText="agent chimique" w:value="agent chimique"/>
              <w:listItem w:displayText="agent chimique inorganique" w:value="agent chimique inorganique"/>
              <w:listItem w:displayText="agent chimique organique " w:value="agent chimique organique "/>
              <w:listItem w:displayText="agent biologique" w:value="agent biologique"/>
              <w:listItem w:displayText="microbiologique" w:value="microbiologique"/>
              <w:listItem w:displayText="animal" w:value="animal"/>
              <w:listItem w:displayText="vegetal" w:value="vegetal"/>
              <w:listItem w:displayText="roche et autre substance minerale" w:value="roche et autre substance minerale"/>
              <w:listItem w:displayText="roche" w:value="roche"/>
              <w:listItem w:displayText="substance minerale" w:value="substance minerale"/>
              <w:listItem w:displayText="agent physique" w:value="agent physique"/>
              <w:listItem w:displayText="ambiance thermique et hygrometrie" w:value="ambiance thermique et hygrometrie"/>
              <w:listItem w:displayText="eclairage" w:value="eclairage"/>
              <w:listItem w:displayText="electricite" w:value="electricite"/>
              <w:listItem w:displayText="incendie et explosion" w:value="incendie et explosion"/>
              <w:listItem w:displayText="pression " w:value="pression "/>
              <w:listItem w:displayText="rayonnement et champ electromagnetique" w:value="rayonnement et champ electromagnetique"/>
              <w:listItem w:displayText="vibration" w:value="vibration"/>
              <w:listItem w:displayText="deplacement de plain-pied" w:value="deplacement de plain-pied"/>
              <w:listItem w:displayText="deplacement routier" w:value="deplacement routier"/>
              <w:listItem w:displayText="travail en hauteur" w:value="travail en hauteur"/>
              <w:listItem w:displayText="autre agent physique" w:value="autre agent physique"/>
              <w:listItem w:displayText="facteur biomécanique" w:value="facteur biomécanique"/>
              <w:listItem w:displayText="travail avec force" w:value="travail avec force"/>
              <w:listItem w:displayText="mouvement répétitif" w:value="mouvement répétitif"/>
              <w:listItem w:displayText="posture" w:value="posture"/>
              <w:listItem w:displayText="sollicitation des cordes vocales, forçage de la voix" w:value="sollicitation des cordes vocales, forçage de la voix"/>
              <w:listItem w:displayText="autre facteur biomécanique" w:value="autre facteur biomécanique"/>
              <w:listItem w:displayText="facteur organisationnel, relationnel et ethique" w:value="facteur organisationnel, relationnel et ethique"/>
              <w:listItem w:displayText="exigence inherente a l'activite" w:value="exigence inherente a l'activite"/>
              <w:listItem w:displayText="organisation fonctionnelle de l'activite (management) " w:value="organisation fonctionnelle de l'activite (management) "/>
              <w:listItem w:displayText="relation au travail et violence" w:value="relation au travail et violence"/>
              <w:listItem w:displayText="ethique personnelle, conflit de valeur" w:value="ethique personnelle, conflit de valeur"/>
              <w:listItem w:displayText="ethique de l'entreprise" w:value="ethique de l'entreprise"/>
              <w:listItem w:displayText="autre facteur de majoration " w:value="autre facteur de majoration "/>
              <w:listItem w:displayText="produit ou prodede industriel" w:value="produit ou prodede industriel"/>
              <w:listItem w:displayText="produit, materiau ou procede industriel" w:value="produit, materiau ou procede industriel"/>
              <w:listItem w:displayText="produit d'origine inorganique, organique ou synthetique" w:value="produit d'origine inorganique, organique ou synthetique"/>
              <w:listItem w:displayText="produit d'origine humaine, animale ou vegetale" w:value="produit d'origine humaine, animale ou vegetale"/>
              <w:listItem w:displayText="nanomateriau, nanoparticule" w:value="nanomateriau, nanoparticule"/>
              <w:listItem w:displayText="lieu et local de travail " w:value="lieu et local de travail "/>
              <w:listItem w:displayText="chantier de construction, d'exploitation, de travaux publics" w:value="chantier de construction, d'exploitation, de travaux publics"/>
              <w:listItem w:displayText="domicile" w:value="domicile"/>
              <w:listItem w:displayText="egout, station d'epuration" w:value="egout, station d'epuration"/>
              <w:listItem w:displayText="etablissement collectif, public, prive" w:value="etablissement collectif, public, prive"/>
              <w:listItem w:displayText="fosse de dechet" w:value="fosse de dechet"/>
              <w:listItem w:displayText="lieu agricole" w:value="lieu agricole"/>
              <w:listItem w:displayText="lieu de commerce et de service" w:value="lieu de commerce et de service"/>
              <w:listItem w:displayText="espace naturel, lieu en plein air" w:value="espace naturel, lieu en plein air"/>
              <w:listItem w:displayText="lieu industriel" w:value="lieu industriel"/>
              <w:listItem w:displayText="pays etranger" w:value="pays etranger"/>
              <w:listItem w:displayText="qualite du local de travail" w:value="qualite du local de travail"/>
              <w:listItem w:displayText="rue et route" w:value="rue et route"/>
              <w:listItem w:displayText="autre lieu et local de travail " w:value="autre lieu et local de travail "/>
              <w:listItem w:displayText="equipement, outil, machine et engin" w:value="equipement, outil, machine et engin"/>
              <w:listItem w:displayText="equipement de travail" w:value="equipement de travail"/>
              <w:listItem w:displayText="materiel et engin" w:value="materiel et engin"/>
              <w:listItem w:displayText="element du batiment" w:value="element du batiment"/>
              <w:listItem w:displayText="autre equipement, outil, machine et engin de travail " w:value="autre equipement, outil, machine et engin de travail "/>
            </w:comboBox>
          </w:sdtPr>
          <w:sdtEndPr/>
          <w:sdtContent>
            <w:tc>
              <w:tcPr>
                <w:tcW w:w="5660" w:type="dxa"/>
              </w:tcPr>
              <w:p w14:paraId="601A21B6" w14:textId="77777777" w:rsidR="00006A75" w:rsidRDefault="00006A75" w:rsidP="009F12A4">
                <w:pPr>
                  <w:rPr>
                    <w:rFonts w:ascii="Arial" w:hAnsi="Arial" w:cs="Arial"/>
                  </w:rPr>
                </w:pPr>
                <w:r w:rsidRPr="00FC044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3487" w:type="dxa"/>
          </w:tcPr>
          <w:p w14:paraId="658C263F" w14:textId="77777777" w:rsidR="00006A75" w:rsidRDefault="00006A75" w:rsidP="009F12A4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4CA424A4" w14:textId="77777777" w:rsidR="00006A75" w:rsidRDefault="00006A75" w:rsidP="009F12A4">
            <w:pPr>
              <w:rPr>
                <w:rFonts w:ascii="Arial" w:hAnsi="Arial" w:cs="Arial"/>
              </w:rPr>
            </w:pPr>
          </w:p>
        </w:tc>
      </w:tr>
      <w:tr w:rsidR="00006A75" w14:paraId="694C203F" w14:textId="77777777" w:rsidTr="008F6D10">
        <w:sdt>
          <w:sdtPr>
            <w:rPr>
              <w:rFonts w:ascii="Arial" w:hAnsi="Arial" w:cs="Arial"/>
            </w:rPr>
            <w:alias w:val="Thésaurus des expositions professionnelles "/>
            <w:tag w:val="Thésaurus des expositions professionnelles "/>
            <w:id w:val="428322031"/>
            <w:placeholder>
              <w:docPart w:val="594B4B50B9854132A1B1CA066F2E27E6"/>
            </w:placeholder>
            <w:showingPlcHdr/>
            <w:comboBox>
              <w:listItem w:value="Choisissez un élément."/>
              <w:listItem w:displayText="agent chimique" w:value="agent chimique"/>
              <w:listItem w:displayText="agent chimique inorganique" w:value="agent chimique inorganique"/>
              <w:listItem w:displayText="agent chimique organique " w:value="agent chimique organique "/>
              <w:listItem w:displayText="agent biologique" w:value="agent biologique"/>
              <w:listItem w:displayText="microbiologique" w:value="microbiologique"/>
              <w:listItem w:displayText="animal" w:value="animal"/>
              <w:listItem w:displayText="vegetal" w:value="vegetal"/>
              <w:listItem w:displayText="roche et autre substance minerale" w:value="roche et autre substance minerale"/>
              <w:listItem w:displayText="roche" w:value="roche"/>
              <w:listItem w:displayText="substance minerale" w:value="substance minerale"/>
              <w:listItem w:displayText="agent physique" w:value="agent physique"/>
              <w:listItem w:displayText="ambiance thermique et hygrometrie" w:value="ambiance thermique et hygrometrie"/>
              <w:listItem w:displayText="eclairage" w:value="eclairage"/>
              <w:listItem w:displayText="electricite" w:value="electricite"/>
              <w:listItem w:displayText="incendie et explosion" w:value="incendie et explosion"/>
              <w:listItem w:displayText="pression " w:value="pression "/>
              <w:listItem w:displayText="rayonnement et champ electromagnetique" w:value="rayonnement et champ electromagnetique"/>
              <w:listItem w:displayText="vibration" w:value="vibration"/>
              <w:listItem w:displayText="deplacement de plain-pied" w:value="deplacement de plain-pied"/>
              <w:listItem w:displayText="deplacement routier" w:value="deplacement routier"/>
              <w:listItem w:displayText="travail en hauteur" w:value="travail en hauteur"/>
              <w:listItem w:displayText="autre agent physique" w:value="autre agent physique"/>
              <w:listItem w:displayText="facteur biomécanique" w:value="facteur biomécanique"/>
              <w:listItem w:displayText="travail avec force" w:value="travail avec force"/>
              <w:listItem w:displayText="mouvement répétitif" w:value="mouvement répétitif"/>
              <w:listItem w:displayText="posture" w:value="posture"/>
              <w:listItem w:displayText="sollicitation des cordes vocales, forçage de la voix" w:value="sollicitation des cordes vocales, forçage de la voix"/>
              <w:listItem w:displayText="autre facteur biomécanique" w:value="autre facteur biomécanique"/>
              <w:listItem w:displayText="facteur organisationnel, relationnel et ethique" w:value="facteur organisationnel, relationnel et ethique"/>
              <w:listItem w:displayText="exigence inherente a l'activite" w:value="exigence inherente a l'activite"/>
              <w:listItem w:displayText="organisation fonctionnelle de l'activite (management) " w:value="organisation fonctionnelle de l'activite (management) "/>
              <w:listItem w:displayText="relation au travail et violence" w:value="relation au travail et violence"/>
              <w:listItem w:displayText="ethique personnelle, conflit de valeur" w:value="ethique personnelle, conflit de valeur"/>
              <w:listItem w:displayText="ethique de l'entreprise" w:value="ethique de l'entreprise"/>
              <w:listItem w:displayText="autre facteur de majoration " w:value="autre facteur de majoration "/>
              <w:listItem w:displayText="produit ou prodede industriel" w:value="produit ou prodede industriel"/>
              <w:listItem w:displayText="produit, materiau ou procede industriel" w:value="produit, materiau ou procede industriel"/>
              <w:listItem w:displayText="produit d'origine inorganique, organique ou synthetique" w:value="produit d'origine inorganique, organique ou synthetique"/>
              <w:listItem w:displayText="produit d'origine humaine, animale ou vegetale" w:value="produit d'origine humaine, animale ou vegetale"/>
              <w:listItem w:displayText="nanomateriau, nanoparticule" w:value="nanomateriau, nanoparticule"/>
              <w:listItem w:displayText="lieu et local de travail " w:value="lieu et local de travail "/>
              <w:listItem w:displayText="chantier de construction, d'exploitation, de travaux publics" w:value="chantier de construction, d'exploitation, de travaux publics"/>
              <w:listItem w:displayText="domicile" w:value="domicile"/>
              <w:listItem w:displayText="egout, station d'epuration" w:value="egout, station d'epuration"/>
              <w:listItem w:displayText="etablissement collectif, public, prive" w:value="etablissement collectif, public, prive"/>
              <w:listItem w:displayText="fosse de dechet" w:value="fosse de dechet"/>
              <w:listItem w:displayText="lieu agricole" w:value="lieu agricole"/>
              <w:listItem w:displayText="lieu de commerce et de service" w:value="lieu de commerce et de service"/>
              <w:listItem w:displayText="espace naturel, lieu en plein air" w:value="espace naturel, lieu en plein air"/>
              <w:listItem w:displayText="lieu industriel" w:value="lieu industriel"/>
              <w:listItem w:displayText="pays etranger" w:value="pays etranger"/>
              <w:listItem w:displayText="qualite du local de travail" w:value="qualite du local de travail"/>
              <w:listItem w:displayText="rue et route" w:value="rue et route"/>
              <w:listItem w:displayText="autre lieu et local de travail " w:value="autre lieu et local de travail "/>
              <w:listItem w:displayText="equipement, outil, machine et engin" w:value="equipement, outil, machine et engin"/>
              <w:listItem w:displayText="equipement de travail" w:value="equipement de travail"/>
              <w:listItem w:displayText="materiel et engin" w:value="materiel et engin"/>
              <w:listItem w:displayText="element du batiment" w:value="element du batiment"/>
              <w:listItem w:displayText="autre equipement, outil, machine et engin de travail " w:value="autre equipement, outil, machine et engin de travail "/>
            </w:comboBox>
          </w:sdtPr>
          <w:sdtEndPr/>
          <w:sdtContent>
            <w:tc>
              <w:tcPr>
                <w:tcW w:w="5660" w:type="dxa"/>
              </w:tcPr>
              <w:p w14:paraId="53F1B6F5" w14:textId="77777777" w:rsidR="00006A75" w:rsidRDefault="00006A75" w:rsidP="009F12A4">
                <w:pPr>
                  <w:rPr>
                    <w:rFonts w:ascii="Arial" w:hAnsi="Arial" w:cs="Arial"/>
                  </w:rPr>
                </w:pPr>
                <w:r w:rsidRPr="00FC044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3487" w:type="dxa"/>
          </w:tcPr>
          <w:p w14:paraId="7B04AEFD" w14:textId="77777777" w:rsidR="00006A75" w:rsidRDefault="00006A75" w:rsidP="009F12A4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7DBA25E1" w14:textId="77777777" w:rsidR="00006A75" w:rsidRDefault="00006A75" w:rsidP="009F12A4">
            <w:pPr>
              <w:rPr>
                <w:rFonts w:ascii="Arial" w:hAnsi="Arial" w:cs="Arial"/>
              </w:rPr>
            </w:pPr>
          </w:p>
        </w:tc>
      </w:tr>
      <w:tr w:rsidR="008F6D10" w14:paraId="5AE85C46" w14:textId="77777777" w:rsidTr="009F12A4">
        <w:sdt>
          <w:sdtPr>
            <w:rPr>
              <w:rFonts w:ascii="Arial" w:hAnsi="Arial" w:cs="Arial"/>
            </w:rPr>
            <w:alias w:val="Thésaurus des expositions professionnelles "/>
            <w:tag w:val="Thésaurus des expositions professionnelles "/>
            <w:id w:val="-532964475"/>
            <w:placeholder>
              <w:docPart w:val="CC5F594ED03843DEA4E45DB1CB4E2D99"/>
            </w:placeholder>
            <w:showingPlcHdr/>
            <w:comboBox>
              <w:listItem w:value="Choisissez un élément."/>
              <w:listItem w:displayText="agent chimique" w:value="agent chimique"/>
              <w:listItem w:displayText="agent chimique inorganique" w:value="agent chimique inorganique"/>
              <w:listItem w:displayText="agent chimique organique " w:value="agent chimique organique "/>
              <w:listItem w:displayText="agent biologique" w:value="agent biologique"/>
              <w:listItem w:displayText="microbiologique" w:value="microbiologique"/>
              <w:listItem w:displayText="animal" w:value="animal"/>
              <w:listItem w:displayText="vegetal" w:value="vegetal"/>
              <w:listItem w:displayText="roche et autre substance minerale" w:value="roche et autre substance minerale"/>
              <w:listItem w:displayText="roche" w:value="roche"/>
              <w:listItem w:displayText="substance minerale" w:value="substance minerale"/>
              <w:listItem w:displayText="agent physique" w:value="agent physique"/>
              <w:listItem w:displayText="ambiance thermique et hygrometrie" w:value="ambiance thermique et hygrometrie"/>
              <w:listItem w:displayText="eclairage" w:value="eclairage"/>
              <w:listItem w:displayText="electricite" w:value="electricite"/>
              <w:listItem w:displayText="incendie et explosion" w:value="incendie et explosion"/>
              <w:listItem w:displayText="pression " w:value="pression "/>
              <w:listItem w:displayText="rayonnement et champ electromagnetique" w:value="rayonnement et champ electromagnetique"/>
              <w:listItem w:displayText="vibration" w:value="vibration"/>
              <w:listItem w:displayText="deplacement de plain-pied" w:value="deplacement de plain-pied"/>
              <w:listItem w:displayText="deplacement routier" w:value="deplacement routier"/>
              <w:listItem w:displayText="travail en hauteur" w:value="travail en hauteur"/>
              <w:listItem w:displayText="autre agent physique" w:value="autre agent physique"/>
              <w:listItem w:displayText="facteur biomécanique" w:value="facteur biomécanique"/>
              <w:listItem w:displayText="travail avec force" w:value="travail avec force"/>
              <w:listItem w:displayText="mouvement répétitif" w:value="mouvement répétitif"/>
              <w:listItem w:displayText="posture" w:value="posture"/>
              <w:listItem w:displayText="sollicitation des cordes vocales, forçage de la voix" w:value="sollicitation des cordes vocales, forçage de la voix"/>
              <w:listItem w:displayText="autre facteur biomécanique" w:value="autre facteur biomécanique"/>
              <w:listItem w:displayText="facteur organisationnel, relationnel et ethique" w:value="facteur organisationnel, relationnel et ethique"/>
              <w:listItem w:displayText="exigence inherente a l'activite" w:value="exigence inherente a l'activite"/>
              <w:listItem w:displayText="organisation fonctionnelle de l'activite (management) " w:value="organisation fonctionnelle de l'activite (management) "/>
              <w:listItem w:displayText="relation au travail et violence" w:value="relation au travail et violence"/>
              <w:listItem w:displayText="ethique personnelle, conflit de valeur" w:value="ethique personnelle, conflit de valeur"/>
              <w:listItem w:displayText="ethique de l'entreprise" w:value="ethique de l'entreprise"/>
              <w:listItem w:displayText="autre facteur de majoration " w:value="autre facteur de majoration "/>
              <w:listItem w:displayText="produit ou prodede industriel" w:value="produit ou prodede industriel"/>
              <w:listItem w:displayText="produit, materiau ou procede industriel" w:value="produit, materiau ou procede industriel"/>
              <w:listItem w:displayText="produit d'origine inorganique, organique ou synthetique" w:value="produit d'origine inorganique, organique ou synthetique"/>
              <w:listItem w:displayText="produit d'origine humaine, animale ou vegetale" w:value="produit d'origine humaine, animale ou vegetale"/>
              <w:listItem w:displayText="nanomateriau, nanoparticule" w:value="nanomateriau, nanoparticule"/>
              <w:listItem w:displayText="lieu et local de travail " w:value="lieu et local de travail "/>
              <w:listItem w:displayText="chantier de construction, d'exploitation, de travaux publics" w:value="chantier de construction, d'exploitation, de travaux publics"/>
              <w:listItem w:displayText="domicile" w:value="domicile"/>
              <w:listItem w:displayText="egout, station d'epuration" w:value="egout, station d'epuration"/>
              <w:listItem w:displayText="etablissement collectif, public, prive" w:value="etablissement collectif, public, prive"/>
              <w:listItem w:displayText="fosse de dechet" w:value="fosse de dechet"/>
              <w:listItem w:displayText="lieu agricole" w:value="lieu agricole"/>
              <w:listItem w:displayText="lieu de commerce et de service" w:value="lieu de commerce et de service"/>
              <w:listItem w:displayText="espace naturel, lieu en plein air" w:value="espace naturel, lieu en plein air"/>
              <w:listItem w:displayText="lieu industriel" w:value="lieu industriel"/>
              <w:listItem w:displayText="pays etranger" w:value="pays etranger"/>
              <w:listItem w:displayText="qualite du local de travail" w:value="qualite du local de travail"/>
              <w:listItem w:displayText="rue et route" w:value="rue et route"/>
              <w:listItem w:displayText="autre lieu et local de travail " w:value="autre lieu et local de travail "/>
              <w:listItem w:displayText="equipement, outil, machine et engin" w:value="equipement, outil, machine et engin"/>
              <w:listItem w:displayText="equipement de travail" w:value="equipement de travail"/>
              <w:listItem w:displayText="materiel et engin" w:value="materiel et engin"/>
              <w:listItem w:displayText="element du batiment" w:value="element du batiment"/>
              <w:listItem w:displayText="autre equipement, outil, machine et engin de travail " w:value="autre equipement, outil, machine et engin de travail "/>
            </w:comboBox>
          </w:sdtPr>
          <w:sdtEndPr/>
          <w:sdtContent>
            <w:tc>
              <w:tcPr>
                <w:tcW w:w="5660" w:type="dxa"/>
              </w:tcPr>
              <w:p w14:paraId="1F4D0AC1" w14:textId="77777777" w:rsidR="008F6D10" w:rsidRDefault="008F6D10" w:rsidP="009F12A4">
                <w:pPr>
                  <w:rPr>
                    <w:rFonts w:ascii="Arial" w:hAnsi="Arial" w:cs="Arial"/>
                  </w:rPr>
                </w:pPr>
                <w:r w:rsidRPr="00FC044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3487" w:type="dxa"/>
          </w:tcPr>
          <w:p w14:paraId="69A26088" w14:textId="77777777" w:rsidR="008F6D10" w:rsidRDefault="008F6D10" w:rsidP="009F12A4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155E3A1E" w14:textId="77777777" w:rsidR="008F6D10" w:rsidRDefault="008F6D10" w:rsidP="009F12A4">
            <w:pPr>
              <w:rPr>
                <w:rFonts w:ascii="Arial" w:hAnsi="Arial" w:cs="Arial"/>
              </w:rPr>
            </w:pPr>
          </w:p>
        </w:tc>
      </w:tr>
      <w:tr w:rsidR="008F6D10" w14:paraId="49E31FDB" w14:textId="77777777" w:rsidTr="009F12A4">
        <w:sdt>
          <w:sdtPr>
            <w:rPr>
              <w:rFonts w:ascii="Arial" w:hAnsi="Arial" w:cs="Arial"/>
            </w:rPr>
            <w:alias w:val="Thésaurus des expositions professionnelles "/>
            <w:tag w:val="Thésaurus des expositions professionnelles "/>
            <w:id w:val="-1489015316"/>
            <w:placeholder>
              <w:docPart w:val="1999CD5AE94C4FD1B367D7412528EC16"/>
            </w:placeholder>
            <w:showingPlcHdr/>
            <w:comboBox>
              <w:listItem w:value="Choisissez un élément."/>
              <w:listItem w:displayText="agent chimique" w:value="agent chimique"/>
              <w:listItem w:displayText="agent chimique inorganique" w:value="agent chimique inorganique"/>
              <w:listItem w:displayText="agent chimique organique " w:value="agent chimique organique "/>
              <w:listItem w:displayText="agent biologique" w:value="agent biologique"/>
              <w:listItem w:displayText="microbiologique" w:value="microbiologique"/>
              <w:listItem w:displayText="animal" w:value="animal"/>
              <w:listItem w:displayText="vegetal" w:value="vegetal"/>
              <w:listItem w:displayText="roche et autre substance minerale" w:value="roche et autre substance minerale"/>
              <w:listItem w:displayText="roche" w:value="roche"/>
              <w:listItem w:displayText="substance minerale" w:value="substance minerale"/>
              <w:listItem w:displayText="agent physique" w:value="agent physique"/>
              <w:listItem w:displayText="ambiance thermique et hygrometrie" w:value="ambiance thermique et hygrometrie"/>
              <w:listItem w:displayText="eclairage" w:value="eclairage"/>
              <w:listItem w:displayText="electricite" w:value="electricite"/>
              <w:listItem w:displayText="incendie et explosion" w:value="incendie et explosion"/>
              <w:listItem w:displayText="pression " w:value="pression "/>
              <w:listItem w:displayText="rayonnement et champ electromagnetique" w:value="rayonnement et champ electromagnetique"/>
              <w:listItem w:displayText="vibration" w:value="vibration"/>
              <w:listItem w:displayText="deplacement de plain-pied" w:value="deplacement de plain-pied"/>
              <w:listItem w:displayText="deplacement routier" w:value="deplacement routier"/>
              <w:listItem w:displayText="travail en hauteur" w:value="travail en hauteur"/>
              <w:listItem w:displayText="autre agent physique" w:value="autre agent physique"/>
              <w:listItem w:displayText="facteur biomécanique" w:value="facteur biomécanique"/>
              <w:listItem w:displayText="travail avec force" w:value="travail avec force"/>
              <w:listItem w:displayText="mouvement répétitif" w:value="mouvement répétitif"/>
              <w:listItem w:displayText="posture" w:value="posture"/>
              <w:listItem w:displayText="sollicitation des cordes vocales, forçage de la voix" w:value="sollicitation des cordes vocales, forçage de la voix"/>
              <w:listItem w:displayText="autre facteur biomécanique" w:value="autre facteur biomécanique"/>
              <w:listItem w:displayText="facteur organisationnel, relationnel et ethique" w:value="facteur organisationnel, relationnel et ethique"/>
              <w:listItem w:displayText="exigence inherente a l'activite" w:value="exigence inherente a l'activite"/>
              <w:listItem w:displayText="organisation fonctionnelle de l'activite (management) " w:value="organisation fonctionnelle de l'activite (management) "/>
              <w:listItem w:displayText="relation au travail et violence" w:value="relation au travail et violence"/>
              <w:listItem w:displayText="ethique personnelle, conflit de valeur" w:value="ethique personnelle, conflit de valeur"/>
              <w:listItem w:displayText="ethique de l'entreprise" w:value="ethique de l'entreprise"/>
              <w:listItem w:displayText="autre facteur de majoration " w:value="autre facteur de majoration "/>
              <w:listItem w:displayText="produit ou prodede industriel" w:value="produit ou prodede industriel"/>
              <w:listItem w:displayText="produit, materiau ou procede industriel" w:value="produit, materiau ou procede industriel"/>
              <w:listItem w:displayText="produit d'origine inorganique, organique ou synthetique" w:value="produit d'origine inorganique, organique ou synthetique"/>
              <w:listItem w:displayText="produit d'origine humaine, animale ou vegetale" w:value="produit d'origine humaine, animale ou vegetale"/>
              <w:listItem w:displayText="nanomateriau, nanoparticule" w:value="nanomateriau, nanoparticule"/>
              <w:listItem w:displayText="lieu et local de travail " w:value="lieu et local de travail "/>
              <w:listItem w:displayText="chantier de construction, d'exploitation, de travaux publics" w:value="chantier de construction, d'exploitation, de travaux publics"/>
              <w:listItem w:displayText="domicile" w:value="domicile"/>
              <w:listItem w:displayText="egout, station d'epuration" w:value="egout, station d'epuration"/>
              <w:listItem w:displayText="etablissement collectif, public, prive" w:value="etablissement collectif, public, prive"/>
              <w:listItem w:displayText="fosse de dechet" w:value="fosse de dechet"/>
              <w:listItem w:displayText="lieu agricole" w:value="lieu agricole"/>
              <w:listItem w:displayText="lieu de commerce et de service" w:value="lieu de commerce et de service"/>
              <w:listItem w:displayText="espace naturel, lieu en plein air" w:value="espace naturel, lieu en plein air"/>
              <w:listItem w:displayText="lieu industriel" w:value="lieu industriel"/>
              <w:listItem w:displayText="pays etranger" w:value="pays etranger"/>
              <w:listItem w:displayText="qualite du local de travail" w:value="qualite du local de travail"/>
              <w:listItem w:displayText="rue et route" w:value="rue et route"/>
              <w:listItem w:displayText="autre lieu et local de travail " w:value="autre lieu et local de travail "/>
              <w:listItem w:displayText="equipement, outil, machine et engin" w:value="equipement, outil, machine et engin"/>
              <w:listItem w:displayText="equipement de travail" w:value="equipement de travail"/>
              <w:listItem w:displayText="materiel et engin" w:value="materiel et engin"/>
              <w:listItem w:displayText="element du batiment" w:value="element du batiment"/>
              <w:listItem w:displayText="autre equipement, outil, machine et engin de travail " w:value="autre equipement, outil, machine et engin de travail "/>
            </w:comboBox>
          </w:sdtPr>
          <w:sdtEndPr/>
          <w:sdtContent>
            <w:tc>
              <w:tcPr>
                <w:tcW w:w="5660" w:type="dxa"/>
              </w:tcPr>
              <w:p w14:paraId="1F28DF4B" w14:textId="77777777" w:rsidR="008F6D10" w:rsidRDefault="008F6D10" w:rsidP="009F12A4">
                <w:pPr>
                  <w:rPr>
                    <w:rFonts w:ascii="Arial" w:hAnsi="Arial" w:cs="Arial"/>
                  </w:rPr>
                </w:pPr>
                <w:r w:rsidRPr="00FC044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3487" w:type="dxa"/>
          </w:tcPr>
          <w:p w14:paraId="7E0B0F5E" w14:textId="77777777" w:rsidR="008F6D10" w:rsidRDefault="008F6D10" w:rsidP="009F12A4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09598229" w14:textId="77777777" w:rsidR="008F6D10" w:rsidRDefault="008F6D10" w:rsidP="009F12A4">
            <w:pPr>
              <w:rPr>
                <w:rFonts w:ascii="Arial" w:hAnsi="Arial" w:cs="Arial"/>
              </w:rPr>
            </w:pPr>
          </w:p>
        </w:tc>
      </w:tr>
      <w:tr w:rsidR="008F6D10" w14:paraId="6333962C" w14:textId="77777777" w:rsidTr="009F12A4">
        <w:sdt>
          <w:sdtPr>
            <w:rPr>
              <w:rFonts w:ascii="Arial" w:hAnsi="Arial" w:cs="Arial"/>
            </w:rPr>
            <w:alias w:val="Thésaurus des expositions professionnelles "/>
            <w:tag w:val="Thésaurus des expositions professionnelles "/>
            <w:id w:val="-2068336076"/>
            <w:placeholder>
              <w:docPart w:val="DA44268F94CD4BA29719ABD38485073E"/>
            </w:placeholder>
            <w:showingPlcHdr/>
            <w:comboBox>
              <w:listItem w:value="Choisissez un élément."/>
              <w:listItem w:displayText="agent chimique" w:value="agent chimique"/>
              <w:listItem w:displayText="agent chimique inorganique" w:value="agent chimique inorganique"/>
              <w:listItem w:displayText="agent chimique organique " w:value="agent chimique organique "/>
              <w:listItem w:displayText="agent biologique" w:value="agent biologique"/>
              <w:listItem w:displayText="microbiologique" w:value="microbiologique"/>
              <w:listItem w:displayText="animal" w:value="animal"/>
              <w:listItem w:displayText="vegetal" w:value="vegetal"/>
              <w:listItem w:displayText="roche et autre substance minerale" w:value="roche et autre substance minerale"/>
              <w:listItem w:displayText="roche" w:value="roche"/>
              <w:listItem w:displayText="substance minerale" w:value="substance minerale"/>
              <w:listItem w:displayText="agent physique" w:value="agent physique"/>
              <w:listItem w:displayText="ambiance thermique et hygrometrie" w:value="ambiance thermique et hygrometrie"/>
              <w:listItem w:displayText="eclairage" w:value="eclairage"/>
              <w:listItem w:displayText="electricite" w:value="electricite"/>
              <w:listItem w:displayText="incendie et explosion" w:value="incendie et explosion"/>
              <w:listItem w:displayText="pression " w:value="pression "/>
              <w:listItem w:displayText="rayonnement et champ electromagnetique" w:value="rayonnement et champ electromagnetique"/>
              <w:listItem w:displayText="vibration" w:value="vibration"/>
              <w:listItem w:displayText="deplacement de plain-pied" w:value="deplacement de plain-pied"/>
              <w:listItem w:displayText="deplacement routier" w:value="deplacement routier"/>
              <w:listItem w:displayText="travail en hauteur" w:value="travail en hauteur"/>
              <w:listItem w:displayText="autre agent physique" w:value="autre agent physique"/>
              <w:listItem w:displayText="facteur biomécanique" w:value="facteur biomécanique"/>
              <w:listItem w:displayText="travail avec force" w:value="travail avec force"/>
              <w:listItem w:displayText="mouvement répétitif" w:value="mouvement répétitif"/>
              <w:listItem w:displayText="posture" w:value="posture"/>
              <w:listItem w:displayText="sollicitation des cordes vocales, forçage de la voix" w:value="sollicitation des cordes vocales, forçage de la voix"/>
              <w:listItem w:displayText="autre facteur biomécanique" w:value="autre facteur biomécanique"/>
              <w:listItem w:displayText="facteur organisationnel, relationnel et ethique" w:value="facteur organisationnel, relationnel et ethique"/>
              <w:listItem w:displayText="exigence inherente a l'activite" w:value="exigence inherente a l'activite"/>
              <w:listItem w:displayText="organisation fonctionnelle de l'activite (management) " w:value="organisation fonctionnelle de l'activite (management) "/>
              <w:listItem w:displayText="relation au travail et violence" w:value="relation au travail et violence"/>
              <w:listItem w:displayText="ethique personnelle, conflit de valeur" w:value="ethique personnelle, conflit de valeur"/>
              <w:listItem w:displayText="ethique de l'entreprise" w:value="ethique de l'entreprise"/>
              <w:listItem w:displayText="autre facteur de majoration " w:value="autre facteur de majoration "/>
              <w:listItem w:displayText="produit ou prodede industriel" w:value="produit ou prodede industriel"/>
              <w:listItem w:displayText="produit, materiau ou procede industriel" w:value="produit, materiau ou procede industriel"/>
              <w:listItem w:displayText="produit d'origine inorganique, organique ou synthetique" w:value="produit d'origine inorganique, organique ou synthetique"/>
              <w:listItem w:displayText="produit d'origine humaine, animale ou vegetale" w:value="produit d'origine humaine, animale ou vegetale"/>
              <w:listItem w:displayText="nanomateriau, nanoparticule" w:value="nanomateriau, nanoparticule"/>
              <w:listItem w:displayText="lieu et local de travail " w:value="lieu et local de travail "/>
              <w:listItem w:displayText="chantier de construction, d'exploitation, de travaux publics" w:value="chantier de construction, d'exploitation, de travaux publics"/>
              <w:listItem w:displayText="domicile" w:value="domicile"/>
              <w:listItem w:displayText="egout, station d'epuration" w:value="egout, station d'epuration"/>
              <w:listItem w:displayText="etablissement collectif, public, prive" w:value="etablissement collectif, public, prive"/>
              <w:listItem w:displayText="fosse de dechet" w:value="fosse de dechet"/>
              <w:listItem w:displayText="lieu agricole" w:value="lieu agricole"/>
              <w:listItem w:displayText="lieu de commerce et de service" w:value="lieu de commerce et de service"/>
              <w:listItem w:displayText="espace naturel, lieu en plein air" w:value="espace naturel, lieu en plein air"/>
              <w:listItem w:displayText="lieu industriel" w:value="lieu industriel"/>
              <w:listItem w:displayText="pays etranger" w:value="pays etranger"/>
              <w:listItem w:displayText="qualite du local de travail" w:value="qualite du local de travail"/>
              <w:listItem w:displayText="rue et route" w:value="rue et route"/>
              <w:listItem w:displayText="autre lieu et local de travail " w:value="autre lieu et local de travail "/>
              <w:listItem w:displayText="equipement, outil, machine et engin" w:value="equipement, outil, machine et engin"/>
              <w:listItem w:displayText="equipement de travail" w:value="equipement de travail"/>
              <w:listItem w:displayText="materiel et engin" w:value="materiel et engin"/>
              <w:listItem w:displayText="element du batiment" w:value="element du batiment"/>
              <w:listItem w:displayText="autre equipement, outil, machine et engin de travail " w:value="autre equipement, outil, machine et engin de travail "/>
            </w:comboBox>
          </w:sdtPr>
          <w:sdtEndPr/>
          <w:sdtContent>
            <w:tc>
              <w:tcPr>
                <w:tcW w:w="5660" w:type="dxa"/>
              </w:tcPr>
              <w:p w14:paraId="44FFDF4D" w14:textId="77777777" w:rsidR="008F6D10" w:rsidRDefault="008F6D10" w:rsidP="009F12A4">
                <w:pPr>
                  <w:rPr>
                    <w:rFonts w:ascii="Arial" w:hAnsi="Arial" w:cs="Arial"/>
                  </w:rPr>
                </w:pPr>
                <w:r w:rsidRPr="00FC044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3487" w:type="dxa"/>
          </w:tcPr>
          <w:p w14:paraId="27266AEF" w14:textId="77777777" w:rsidR="008F6D10" w:rsidRDefault="008F6D10" w:rsidP="009F12A4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07E12420" w14:textId="77777777" w:rsidR="008F6D10" w:rsidRDefault="008F6D10" w:rsidP="009F12A4">
            <w:pPr>
              <w:rPr>
                <w:rFonts w:ascii="Arial" w:hAnsi="Arial" w:cs="Arial"/>
              </w:rPr>
            </w:pPr>
          </w:p>
        </w:tc>
      </w:tr>
      <w:tr w:rsidR="008F6D10" w14:paraId="4DA15B0D" w14:textId="77777777" w:rsidTr="009F12A4">
        <w:sdt>
          <w:sdtPr>
            <w:rPr>
              <w:rFonts w:ascii="Arial" w:hAnsi="Arial" w:cs="Arial"/>
            </w:rPr>
            <w:alias w:val="Thésaurus des expositions professionnelles "/>
            <w:tag w:val="Thésaurus des expositions professionnelles "/>
            <w:id w:val="-401601090"/>
            <w:placeholder>
              <w:docPart w:val="AEB38F5E8D5840AE9F89D8FB553DC0DE"/>
            </w:placeholder>
            <w:showingPlcHdr/>
            <w:comboBox>
              <w:listItem w:value="Choisissez un élément."/>
              <w:listItem w:displayText="agent chimique" w:value="agent chimique"/>
              <w:listItem w:displayText="agent chimique inorganique" w:value="agent chimique inorganique"/>
              <w:listItem w:displayText="agent chimique organique " w:value="agent chimique organique "/>
              <w:listItem w:displayText="agent biologique" w:value="agent biologique"/>
              <w:listItem w:displayText="microbiologique" w:value="microbiologique"/>
              <w:listItem w:displayText="animal" w:value="animal"/>
              <w:listItem w:displayText="vegetal" w:value="vegetal"/>
              <w:listItem w:displayText="roche et autre substance minerale" w:value="roche et autre substance minerale"/>
              <w:listItem w:displayText="roche" w:value="roche"/>
              <w:listItem w:displayText="substance minerale" w:value="substance minerale"/>
              <w:listItem w:displayText="agent physique" w:value="agent physique"/>
              <w:listItem w:displayText="ambiance thermique et hygrometrie" w:value="ambiance thermique et hygrometrie"/>
              <w:listItem w:displayText="eclairage" w:value="eclairage"/>
              <w:listItem w:displayText="electricite" w:value="electricite"/>
              <w:listItem w:displayText="incendie et explosion" w:value="incendie et explosion"/>
              <w:listItem w:displayText="pression " w:value="pression "/>
              <w:listItem w:displayText="rayonnement et champ electromagnetique" w:value="rayonnement et champ electromagnetique"/>
              <w:listItem w:displayText="vibration" w:value="vibration"/>
              <w:listItem w:displayText="deplacement de plain-pied" w:value="deplacement de plain-pied"/>
              <w:listItem w:displayText="deplacement routier" w:value="deplacement routier"/>
              <w:listItem w:displayText="travail en hauteur" w:value="travail en hauteur"/>
              <w:listItem w:displayText="autre agent physique" w:value="autre agent physique"/>
              <w:listItem w:displayText="facteur biomécanique" w:value="facteur biomécanique"/>
              <w:listItem w:displayText="travail avec force" w:value="travail avec force"/>
              <w:listItem w:displayText="mouvement répétitif" w:value="mouvement répétitif"/>
              <w:listItem w:displayText="posture" w:value="posture"/>
              <w:listItem w:displayText="sollicitation des cordes vocales, forçage de la voix" w:value="sollicitation des cordes vocales, forçage de la voix"/>
              <w:listItem w:displayText="autre facteur biomécanique" w:value="autre facteur biomécanique"/>
              <w:listItem w:displayText="facteur organisationnel, relationnel et ethique" w:value="facteur organisationnel, relationnel et ethique"/>
              <w:listItem w:displayText="exigence inherente a l'activite" w:value="exigence inherente a l'activite"/>
              <w:listItem w:displayText="organisation fonctionnelle de l'activite (management) " w:value="organisation fonctionnelle de l'activite (management) "/>
              <w:listItem w:displayText="relation au travail et violence" w:value="relation au travail et violence"/>
              <w:listItem w:displayText="ethique personnelle, conflit de valeur" w:value="ethique personnelle, conflit de valeur"/>
              <w:listItem w:displayText="ethique de l'entreprise" w:value="ethique de l'entreprise"/>
              <w:listItem w:displayText="autre facteur de majoration " w:value="autre facteur de majoration "/>
              <w:listItem w:displayText="produit ou prodede industriel" w:value="produit ou prodede industriel"/>
              <w:listItem w:displayText="produit, materiau ou procede industriel" w:value="produit, materiau ou procede industriel"/>
              <w:listItem w:displayText="produit d'origine inorganique, organique ou synthetique" w:value="produit d'origine inorganique, organique ou synthetique"/>
              <w:listItem w:displayText="produit d'origine humaine, animale ou vegetale" w:value="produit d'origine humaine, animale ou vegetale"/>
              <w:listItem w:displayText="nanomateriau, nanoparticule" w:value="nanomateriau, nanoparticule"/>
              <w:listItem w:displayText="lieu et local de travail " w:value="lieu et local de travail "/>
              <w:listItem w:displayText="chantier de construction, d'exploitation, de travaux publics" w:value="chantier de construction, d'exploitation, de travaux publics"/>
              <w:listItem w:displayText="domicile" w:value="domicile"/>
              <w:listItem w:displayText="egout, station d'epuration" w:value="egout, station d'epuration"/>
              <w:listItem w:displayText="etablissement collectif, public, prive" w:value="etablissement collectif, public, prive"/>
              <w:listItem w:displayText="fosse de dechet" w:value="fosse de dechet"/>
              <w:listItem w:displayText="lieu agricole" w:value="lieu agricole"/>
              <w:listItem w:displayText="lieu de commerce et de service" w:value="lieu de commerce et de service"/>
              <w:listItem w:displayText="espace naturel, lieu en plein air" w:value="espace naturel, lieu en plein air"/>
              <w:listItem w:displayText="lieu industriel" w:value="lieu industriel"/>
              <w:listItem w:displayText="pays etranger" w:value="pays etranger"/>
              <w:listItem w:displayText="qualite du local de travail" w:value="qualite du local de travail"/>
              <w:listItem w:displayText="rue et route" w:value="rue et route"/>
              <w:listItem w:displayText="autre lieu et local de travail " w:value="autre lieu et local de travail "/>
              <w:listItem w:displayText="equipement, outil, machine et engin" w:value="equipement, outil, machine et engin"/>
              <w:listItem w:displayText="equipement de travail" w:value="equipement de travail"/>
              <w:listItem w:displayText="materiel et engin" w:value="materiel et engin"/>
              <w:listItem w:displayText="element du batiment" w:value="element du batiment"/>
              <w:listItem w:displayText="autre equipement, outil, machine et engin de travail " w:value="autre equipement, outil, machine et engin de travail "/>
            </w:comboBox>
          </w:sdtPr>
          <w:sdtEndPr/>
          <w:sdtContent>
            <w:tc>
              <w:tcPr>
                <w:tcW w:w="5660" w:type="dxa"/>
              </w:tcPr>
              <w:p w14:paraId="4D14F8D0" w14:textId="77777777" w:rsidR="008F6D10" w:rsidRDefault="008F6D10" w:rsidP="009F12A4">
                <w:pPr>
                  <w:rPr>
                    <w:rFonts w:ascii="Arial" w:hAnsi="Arial" w:cs="Arial"/>
                  </w:rPr>
                </w:pPr>
                <w:r w:rsidRPr="00FC044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3487" w:type="dxa"/>
          </w:tcPr>
          <w:p w14:paraId="389A33CE" w14:textId="77777777" w:rsidR="008F6D10" w:rsidRDefault="008F6D10" w:rsidP="009F12A4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0EC2436D" w14:textId="77777777" w:rsidR="008F6D10" w:rsidRDefault="008F6D10" w:rsidP="009F12A4">
            <w:pPr>
              <w:rPr>
                <w:rFonts w:ascii="Arial" w:hAnsi="Arial" w:cs="Arial"/>
              </w:rPr>
            </w:pPr>
          </w:p>
        </w:tc>
      </w:tr>
      <w:tr w:rsidR="00006A75" w14:paraId="74BD544A" w14:textId="77777777" w:rsidTr="008F6D10">
        <w:sdt>
          <w:sdtPr>
            <w:rPr>
              <w:rFonts w:ascii="Arial" w:hAnsi="Arial" w:cs="Arial"/>
            </w:rPr>
            <w:alias w:val="Thésaurus des expositions professionnelles "/>
            <w:tag w:val="Thésaurus des expositions professionnelles "/>
            <w:id w:val="1400180382"/>
            <w:placeholder>
              <w:docPart w:val="46572FE4FFBA4B80A8AA54CCED2F675C"/>
            </w:placeholder>
            <w:showingPlcHdr/>
            <w:comboBox>
              <w:listItem w:value="Choisissez un élément."/>
              <w:listItem w:displayText="agent chimique" w:value="agent chimique"/>
              <w:listItem w:displayText="agent chimique inorganique" w:value="agent chimique inorganique"/>
              <w:listItem w:displayText="agent chimique organique " w:value="agent chimique organique "/>
              <w:listItem w:displayText="agent biologique" w:value="agent biologique"/>
              <w:listItem w:displayText="microbiologique" w:value="microbiologique"/>
              <w:listItem w:displayText="animal" w:value="animal"/>
              <w:listItem w:displayText="vegetal" w:value="vegetal"/>
              <w:listItem w:displayText="roche et autre substance minerale" w:value="roche et autre substance minerale"/>
              <w:listItem w:displayText="roche" w:value="roche"/>
              <w:listItem w:displayText="substance minerale" w:value="substance minerale"/>
              <w:listItem w:displayText="agent physique" w:value="agent physique"/>
              <w:listItem w:displayText="ambiance thermique et hygrometrie" w:value="ambiance thermique et hygrometrie"/>
              <w:listItem w:displayText="eclairage" w:value="eclairage"/>
              <w:listItem w:displayText="electricite" w:value="electricite"/>
              <w:listItem w:displayText="incendie et explosion" w:value="incendie et explosion"/>
              <w:listItem w:displayText="pression " w:value="pression "/>
              <w:listItem w:displayText="rayonnement et champ electromagnetique" w:value="rayonnement et champ electromagnetique"/>
              <w:listItem w:displayText="vibration" w:value="vibration"/>
              <w:listItem w:displayText="deplacement de plain-pied" w:value="deplacement de plain-pied"/>
              <w:listItem w:displayText="deplacement routier" w:value="deplacement routier"/>
              <w:listItem w:displayText="travail en hauteur" w:value="travail en hauteur"/>
              <w:listItem w:displayText="autre agent physique" w:value="autre agent physique"/>
              <w:listItem w:displayText="facteur biomécanique" w:value="facteur biomécanique"/>
              <w:listItem w:displayText="travail avec force" w:value="travail avec force"/>
              <w:listItem w:displayText="mouvement répétitif" w:value="mouvement répétitif"/>
              <w:listItem w:displayText="posture" w:value="posture"/>
              <w:listItem w:displayText="sollicitation des cordes vocales, forçage de la voix" w:value="sollicitation des cordes vocales, forçage de la voix"/>
              <w:listItem w:displayText="autre facteur biomécanique" w:value="autre facteur biomécanique"/>
              <w:listItem w:displayText="facteur organisationnel, relationnel et ethique" w:value="facteur organisationnel, relationnel et ethique"/>
              <w:listItem w:displayText="exigence inherente a l'activite" w:value="exigence inherente a l'activite"/>
              <w:listItem w:displayText="organisation fonctionnelle de l'activite (management) " w:value="organisation fonctionnelle de l'activite (management) "/>
              <w:listItem w:displayText="relation au travail et violence" w:value="relation au travail et violence"/>
              <w:listItem w:displayText="ethique personnelle, conflit de valeur" w:value="ethique personnelle, conflit de valeur"/>
              <w:listItem w:displayText="ethique de l'entreprise" w:value="ethique de l'entreprise"/>
              <w:listItem w:displayText="autre facteur de majoration " w:value="autre facteur de majoration "/>
              <w:listItem w:displayText="produit ou prodede industriel" w:value="produit ou prodede industriel"/>
              <w:listItem w:displayText="produit, materiau ou procede industriel" w:value="produit, materiau ou procede industriel"/>
              <w:listItem w:displayText="produit d'origine inorganique, organique ou synthetique" w:value="produit d'origine inorganique, organique ou synthetique"/>
              <w:listItem w:displayText="produit d'origine humaine, animale ou vegetale" w:value="produit d'origine humaine, animale ou vegetale"/>
              <w:listItem w:displayText="nanomateriau, nanoparticule" w:value="nanomateriau, nanoparticule"/>
              <w:listItem w:displayText="lieu et local de travail " w:value="lieu et local de travail "/>
              <w:listItem w:displayText="chantier de construction, d'exploitation, de travaux publics" w:value="chantier de construction, d'exploitation, de travaux publics"/>
              <w:listItem w:displayText="domicile" w:value="domicile"/>
              <w:listItem w:displayText="egout, station d'epuration" w:value="egout, station d'epuration"/>
              <w:listItem w:displayText="etablissement collectif, public, prive" w:value="etablissement collectif, public, prive"/>
              <w:listItem w:displayText="fosse de dechet" w:value="fosse de dechet"/>
              <w:listItem w:displayText="lieu agricole" w:value="lieu agricole"/>
              <w:listItem w:displayText="lieu de commerce et de service" w:value="lieu de commerce et de service"/>
              <w:listItem w:displayText="espace naturel, lieu en plein air" w:value="espace naturel, lieu en plein air"/>
              <w:listItem w:displayText="lieu industriel" w:value="lieu industriel"/>
              <w:listItem w:displayText="pays etranger" w:value="pays etranger"/>
              <w:listItem w:displayText="qualite du local de travail" w:value="qualite du local de travail"/>
              <w:listItem w:displayText="rue et route" w:value="rue et route"/>
              <w:listItem w:displayText="autre lieu et local de travail " w:value="autre lieu et local de travail "/>
              <w:listItem w:displayText="equipement, outil, machine et engin" w:value="equipement, outil, machine et engin"/>
              <w:listItem w:displayText="equipement de travail" w:value="equipement de travail"/>
              <w:listItem w:displayText="materiel et engin" w:value="materiel et engin"/>
              <w:listItem w:displayText="element du batiment" w:value="element du batiment"/>
              <w:listItem w:displayText="autre equipement, outil, machine et engin de travail " w:value="autre equipement, outil, machine et engin de travail "/>
            </w:comboBox>
          </w:sdtPr>
          <w:sdtEndPr/>
          <w:sdtContent>
            <w:tc>
              <w:tcPr>
                <w:tcW w:w="5660" w:type="dxa"/>
              </w:tcPr>
              <w:p w14:paraId="0382D243" w14:textId="77777777" w:rsidR="00006A75" w:rsidRDefault="00006A75" w:rsidP="009F12A4">
                <w:pPr>
                  <w:rPr>
                    <w:rFonts w:ascii="Arial" w:hAnsi="Arial" w:cs="Arial"/>
                  </w:rPr>
                </w:pPr>
                <w:r w:rsidRPr="00FC044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3487" w:type="dxa"/>
          </w:tcPr>
          <w:p w14:paraId="4CC8F934" w14:textId="77777777" w:rsidR="00006A75" w:rsidRDefault="00006A75" w:rsidP="009F12A4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550D27D1" w14:textId="77777777" w:rsidR="00006A75" w:rsidRDefault="00006A75" w:rsidP="009F12A4">
            <w:pPr>
              <w:rPr>
                <w:rFonts w:ascii="Arial" w:hAnsi="Arial" w:cs="Arial"/>
              </w:rPr>
            </w:pPr>
          </w:p>
        </w:tc>
      </w:tr>
      <w:tr w:rsidR="00006A75" w14:paraId="0CA84C5C" w14:textId="77777777" w:rsidTr="008F6D10">
        <w:sdt>
          <w:sdtPr>
            <w:rPr>
              <w:rFonts w:ascii="Arial" w:hAnsi="Arial" w:cs="Arial"/>
            </w:rPr>
            <w:alias w:val="Thésaurus des expositions professionnelles "/>
            <w:tag w:val="Thésaurus des expositions professionnelles "/>
            <w:id w:val="-1292904271"/>
            <w:placeholder>
              <w:docPart w:val="DefaultPlaceholder_-1854013438"/>
            </w:placeholder>
            <w:showingPlcHdr/>
            <w:comboBox>
              <w:listItem w:value="Choisissez un élément."/>
              <w:listItem w:displayText="agent chimique" w:value="agent chimique"/>
              <w:listItem w:displayText="agent chimique inorganique" w:value="agent chimique inorganique"/>
              <w:listItem w:displayText="agent chimique organique " w:value="agent chimique organique "/>
              <w:listItem w:displayText="agent biologique" w:value="agent biologique"/>
              <w:listItem w:displayText="microbiologique" w:value="microbiologique"/>
              <w:listItem w:displayText="animal" w:value="animal"/>
              <w:listItem w:displayText="vegetal" w:value="vegetal"/>
              <w:listItem w:displayText="roche et autre substance minerale" w:value="roche et autre substance minerale"/>
              <w:listItem w:displayText="roche" w:value="roche"/>
              <w:listItem w:displayText="substance minerale" w:value="substance minerale"/>
              <w:listItem w:displayText="agent physique" w:value="agent physique"/>
              <w:listItem w:displayText="ambiance thermique et hygrometrie" w:value="ambiance thermique et hygrometrie"/>
              <w:listItem w:displayText="eclairage" w:value="eclairage"/>
              <w:listItem w:displayText="electricite" w:value="electricite"/>
              <w:listItem w:displayText="incendie et explosion" w:value="incendie et explosion"/>
              <w:listItem w:displayText="pression " w:value="pression "/>
              <w:listItem w:displayText="rayonnement et champ electromagnetique" w:value="rayonnement et champ electromagnetique"/>
              <w:listItem w:displayText="vibration" w:value="vibration"/>
              <w:listItem w:displayText="deplacement de plain-pied" w:value="deplacement de plain-pied"/>
              <w:listItem w:displayText="deplacement routier" w:value="deplacement routier"/>
              <w:listItem w:displayText="travail en hauteur" w:value="travail en hauteur"/>
              <w:listItem w:displayText="autre agent physique" w:value="autre agent physique"/>
              <w:listItem w:displayText="facteur biomécanique" w:value="facteur biomécanique"/>
              <w:listItem w:displayText="travail avec force" w:value="travail avec force"/>
              <w:listItem w:displayText="mouvement répétitif" w:value="mouvement répétitif"/>
              <w:listItem w:displayText="posture" w:value="posture"/>
              <w:listItem w:displayText="sollicitation des cordes vocales, forçage de la voix" w:value="sollicitation des cordes vocales, forçage de la voix"/>
              <w:listItem w:displayText="autre facteur biomécanique" w:value="autre facteur biomécanique"/>
              <w:listItem w:displayText="facteur organisationnel, relationnel et ethique" w:value="facteur organisationnel, relationnel et ethique"/>
              <w:listItem w:displayText="exigence inherente a l'activite" w:value="exigence inherente a l'activite"/>
              <w:listItem w:displayText="organisation fonctionnelle de l'activite (management) " w:value="organisation fonctionnelle de l'activite (management) "/>
              <w:listItem w:displayText="relation au travail et violence" w:value="relation au travail et violence"/>
              <w:listItem w:displayText="ethique personnelle, conflit de valeur" w:value="ethique personnelle, conflit de valeur"/>
              <w:listItem w:displayText="ethique de l'entreprise" w:value="ethique de l'entreprise"/>
              <w:listItem w:displayText="autre facteur de majoration " w:value="autre facteur de majoration "/>
              <w:listItem w:displayText="produit ou prodede industriel" w:value="produit ou prodede industriel"/>
              <w:listItem w:displayText="produit, materiau ou procede industriel" w:value="produit, materiau ou procede industriel"/>
              <w:listItem w:displayText="produit d'origine inorganique, organique ou synthetique" w:value="produit d'origine inorganique, organique ou synthetique"/>
              <w:listItem w:displayText="produit d'origine humaine, animale ou vegetale" w:value="produit d'origine humaine, animale ou vegetale"/>
              <w:listItem w:displayText="nanomateriau, nanoparticule" w:value="nanomateriau, nanoparticule"/>
              <w:listItem w:displayText="lieu et local de travail " w:value="lieu et local de travail "/>
              <w:listItem w:displayText="chantier de construction, d'exploitation, de travaux publics" w:value="chantier de construction, d'exploitation, de travaux publics"/>
              <w:listItem w:displayText="domicile" w:value="domicile"/>
              <w:listItem w:displayText="egout, station d'epuration" w:value="egout, station d'epuration"/>
              <w:listItem w:displayText="etablissement collectif, public, prive" w:value="etablissement collectif, public, prive"/>
              <w:listItem w:displayText="fosse de dechet" w:value="fosse de dechet"/>
              <w:listItem w:displayText="lieu agricole" w:value="lieu agricole"/>
              <w:listItem w:displayText="lieu de commerce et de service" w:value="lieu de commerce et de service"/>
              <w:listItem w:displayText="espace naturel, lieu en plein air" w:value="espace naturel, lieu en plein air"/>
              <w:listItem w:displayText="lieu industriel" w:value="lieu industriel"/>
              <w:listItem w:displayText="pays etranger" w:value="pays etranger"/>
              <w:listItem w:displayText="qualite du local de travail" w:value="qualite du local de travail"/>
              <w:listItem w:displayText="rue et route" w:value="rue et route"/>
              <w:listItem w:displayText="autre lieu et local de travail " w:value="autre lieu et local de travail "/>
              <w:listItem w:displayText="equipement, outil, machine et engin" w:value="equipement, outil, machine et engin"/>
              <w:listItem w:displayText="equipement de travail" w:value="equipement de travail"/>
              <w:listItem w:displayText="materiel et engin" w:value="materiel et engin"/>
              <w:listItem w:displayText="element du batiment" w:value="element du batiment"/>
              <w:listItem w:displayText="autre equipement, outil, machine et engin de travail " w:value="autre equipement, outil, machine et engin de travail "/>
            </w:comboBox>
          </w:sdtPr>
          <w:sdtEndPr/>
          <w:sdtContent>
            <w:tc>
              <w:tcPr>
                <w:tcW w:w="5660" w:type="dxa"/>
              </w:tcPr>
              <w:p w14:paraId="5C3A947D" w14:textId="2CC5A18B" w:rsidR="00006A75" w:rsidRDefault="00006A75" w:rsidP="009F12A4">
                <w:pPr>
                  <w:rPr>
                    <w:rFonts w:ascii="Arial" w:hAnsi="Arial" w:cs="Arial"/>
                  </w:rPr>
                </w:pPr>
                <w:r w:rsidRPr="00FC0449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3487" w:type="dxa"/>
          </w:tcPr>
          <w:p w14:paraId="4E5F54FA" w14:textId="77777777" w:rsidR="00006A75" w:rsidRDefault="00006A75" w:rsidP="009F12A4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3A4BE54B" w14:textId="77777777" w:rsidR="00006A75" w:rsidRDefault="00006A75" w:rsidP="009F12A4">
            <w:pPr>
              <w:rPr>
                <w:rFonts w:ascii="Arial" w:hAnsi="Arial" w:cs="Arial"/>
              </w:rPr>
            </w:pPr>
          </w:p>
        </w:tc>
      </w:tr>
      <w:tr w:rsidR="008F6D10" w14:paraId="7743A224" w14:textId="77777777" w:rsidTr="008F6D10">
        <w:tc>
          <w:tcPr>
            <w:tcW w:w="5660" w:type="dxa"/>
          </w:tcPr>
          <w:p w14:paraId="7F3F8F34" w14:textId="77777777" w:rsidR="008F6D10" w:rsidRDefault="008F6D10" w:rsidP="009F12A4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4465B002" w14:textId="77777777" w:rsidR="008F6D10" w:rsidRDefault="008F6D10" w:rsidP="009F12A4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0C1E08C8" w14:textId="77777777" w:rsidR="008F6D10" w:rsidRDefault="008F6D10" w:rsidP="009F12A4">
            <w:pPr>
              <w:rPr>
                <w:rFonts w:ascii="Arial" w:hAnsi="Arial" w:cs="Arial"/>
              </w:rPr>
            </w:pPr>
          </w:p>
        </w:tc>
      </w:tr>
      <w:tr w:rsidR="008F6D10" w14:paraId="3A208838" w14:textId="77777777" w:rsidTr="008F6D10">
        <w:tc>
          <w:tcPr>
            <w:tcW w:w="5660" w:type="dxa"/>
          </w:tcPr>
          <w:p w14:paraId="78B035D6" w14:textId="77777777" w:rsidR="008F6D10" w:rsidRDefault="008F6D10" w:rsidP="009F12A4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1B0E4F33" w14:textId="77777777" w:rsidR="008F6D10" w:rsidRDefault="008F6D10" w:rsidP="009F12A4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0F012621" w14:textId="77777777" w:rsidR="008F6D10" w:rsidRDefault="008F6D10" w:rsidP="009F12A4">
            <w:pPr>
              <w:rPr>
                <w:rFonts w:ascii="Arial" w:hAnsi="Arial" w:cs="Arial"/>
              </w:rPr>
            </w:pPr>
          </w:p>
        </w:tc>
      </w:tr>
      <w:tr w:rsidR="008F6D10" w14:paraId="21B07D10" w14:textId="77777777" w:rsidTr="008F6D10">
        <w:tc>
          <w:tcPr>
            <w:tcW w:w="5660" w:type="dxa"/>
          </w:tcPr>
          <w:p w14:paraId="0D16AA15" w14:textId="77777777" w:rsidR="008F6D10" w:rsidRDefault="008F6D10" w:rsidP="009F12A4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3987A406" w14:textId="77777777" w:rsidR="008F6D10" w:rsidRDefault="008F6D10" w:rsidP="009F12A4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23AC3D18" w14:textId="77777777" w:rsidR="008F6D10" w:rsidRDefault="008F6D10" w:rsidP="009F12A4">
            <w:pPr>
              <w:rPr>
                <w:rFonts w:ascii="Arial" w:hAnsi="Arial" w:cs="Arial"/>
              </w:rPr>
            </w:pPr>
          </w:p>
        </w:tc>
      </w:tr>
      <w:tr w:rsidR="008F6D10" w14:paraId="47C37043" w14:textId="77777777" w:rsidTr="008F6D10">
        <w:tc>
          <w:tcPr>
            <w:tcW w:w="5660" w:type="dxa"/>
          </w:tcPr>
          <w:p w14:paraId="0ABAA343" w14:textId="77777777" w:rsidR="008F6D10" w:rsidRDefault="008F6D10" w:rsidP="009F12A4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3515E9A7" w14:textId="77777777" w:rsidR="008F6D10" w:rsidRDefault="008F6D10" w:rsidP="009F12A4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</w:tcPr>
          <w:p w14:paraId="24B17ADF" w14:textId="77777777" w:rsidR="008F6D10" w:rsidRDefault="008F6D10" w:rsidP="009F12A4">
            <w:pPr>
              <w:rPr>
                <w:rFonts w:ascii="Arial" w:hAnsi="Arial" w:cs="Arial"/>
              </w:rPr>
            </w:pPr>
          </w:p>
        </w:tc>
      </w:tr>
    </w:tbl>
    <w:p w14:paraId="11805734" w14:textId="77777777" w:rsidR="00234DD1" w:rsidRDefault="00234DD1" w:rsidP="009B5A46">
      <w:pPr>
        <w:rPr>
          <w:rFonts w:ascii="Arial" w:hAnsi="Arial" w:cs="Arial"/>
        </w:rPr>
      </w:pPr>
    </w:p>
    <w:sectPr w:rsidR="00234DD1" w:rsidSect="009B5A4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05376" w14:textId="77777777" w:rsidR="00E90DDD" w:rsidRDefault="00E90DDD" w:rsidP="00D70094">
      <w:r>
        <w:separator/>
      </w:r>
    </w:p>
  </w:endnote>
  <w:endnote w:type="continuationSeparator" w:id="0">
    <w:p w14:paraId="04DEF99F" w14:textId="77777777" w:rsidR="00E90DDD" w:rsidRDefault="00E90DDD" w:rsidP="00D7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5E7A" w14:textId="77777777" w:rsidR="00BB1C38" w:rsidRDefault="00BB1C3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15A4" w14:textId="7C30AFD6" w:rsidR="0029057C" w:rsidRPr="0029057C" w:rsidRDefault="0029057C" w:rsidP="0029057C">
    <w:pPr>
      <w:pStyle w:val="Pieddepage"/>
      <w:jc w:val="center"/>
      <w:rPr>
        <w:sz w:val="20"/>
        <w:szCs w:val="20"/>
      </w:rPr>
    </w:pPr>
    <w:r w:rsidRPr="0029057C">
      <w:rPr>
        <w:sz w:val="20"/>
        <w:szCs w:val="20"/>
      </w:rPr>
      <w:t>Nom du SPSTI</w:t>
    </w:r>
  </w:p>
  <w:p w14:paraId="57C91611" w14:textId="72D6AB89" w:rsidR="0029057C" w:rsidRPr="0029057C" w:rsidRDefault="0029057C" w:rsidP="0029057C">
    <w:pPr>
      <w:pStyle w:val="Pieddepage"/>
      <w:jc w:val="center"/>
      <w:rPr>
        <w:sz w:val="20"/>
        <w:szCs w:val="20"/>
      </w:rPr>
    </w:pPr>
    <w:r w:rsidRPr="0029057C">
      <w:rPr>
        <w:sz w:val="20"/>
        <w:szCs w:val="20"/>
      </w:rPr>
      <w:t>Adresse et coordonnées du SPSTI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528A" w14:textId="77777777" w:rsidR="00BB1C38" w:rsidRDefault="00BB1C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7B858" w14:textId="77777777" w:rsidR="00E90DDD" w:rsidRDefault="00E90DDD" w:rsidP="00D70094">
      <w:r>
        <w:separator/>
      </w:r>
    </w:p>
  </w:footnote>
  <w:footnote w:type="continuationSeparator" w:id="0">
    <w:p w14:paraId="7B03C26D" w14:textId="77777777" w:rsidR="00E90DDD" w:rsidRDefault="00E90DDD" w:rsidP="00D70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3AB1" w14:textId="41A955F6" w:rsidR="00BB1C38" w:rsidRDefault="00BB1C38">
    <w:pPr>
      <w:pStyle w:val="En-tte"/>
    </w:pPr>
    <w:r>
      <w:rPr>
        <w:noProof/>
      </w:rPr>
      <w:pict w14:anchorId="0D2AE5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95422" o:spid="_x0000_s1026" type="#_x0000_t136" style="position:absolute;margin-left:0;margin-top:0;width:556.75pt;height:79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PROPOSITIO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C757" w14:textId="4CCC1A4B" w:rsidR="0029057C" w:rsidRDefault="00BB1C38">
    <w:pPr>
      <w:pStyle w:val="En-tte"/>
    </w:pPr>
    <w:r>
      <w:rPr>
        <w:noProof/>
      </w:rPr>
      <w:pict w14:anchorId="6A2948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95423" o:spid="_x0000_s1027" type="#_x0000_t136" style="position:absolute;margin-left:0;margin-top:0;width:556.75pt;height:79.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PROPOSITION"/>
        </v:shape>
      </w:pict>
    </w:r>
    <w:r w:rsidR="0029057C" w:rsidRPr="00AC4AF8">
      <w:rPr>
        <w:rFonts w:ascii="Arial" w:hAnsi="Arial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40D92F" wp14:editId="3B353F7C">
              <wp:simplePos x="0" y="0"/>
              <wp:positionH relativeFrom="column">
                <wp:posOffset>-671369</wp:posOffset>
              </wp:positionH>
              <wp:positionV relativeFrom="paragraph">
                <wp:posOffset>-218946</wp:posOffset>
              </wp:positionV>
              <wp:extent cx="1508760" cy="624840"/>
              <wp:effectExtent l="0" t="0" r="15240" b="228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8760" cy="6248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5B5190" w14:textId="77777777" w:rsidR="0029057C" w:rsidRPr="002B4FD0" w:rsidRDefault="0029057C" w:rsidP="0029057C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2B4FD0">
                            <w:rPr>
                              <w:b/>
                              <w:bCs/>
                              <w:color w:val="000000" w:themeColor="text1"/>
                            </w:rPr>
                            <w:t xml:space="preserve">LOGO SPSTI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40D92F" id="Rectangle 1" o:spid="_x0000_s1026" style="position:absolute;margin-left:-52.85pt;margin-top:-17.25pt;width:118.8pt;height:4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" fillcolor="white [3212]" strokecolor="black [3213]" strokeweight="1pt">
              <v:textbox>
                <w:txbxContent>
                  <w:p w14:paraId="6A5B5190" w14:textId="77777777" w:rsidR="0029057C" w:rsidRPr="002B4FD0" w:rsidRDefault="0029057C" w:rsidP="0029057C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 w:rsidRPr="002B4FD0">
                      <w:rPr>
                        <w:b/>
                        <w:bCs/>
                        <w:color w:val="000000" w:themeColor="text1"/>
                      </w:rPr>
                      <w:t xml:space="preserve">LOGO SPSTI 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9C0A" w14:textId="503BCF05" w:rsidR="00BB1C38" w:rsidRDefault="00BB1C38">
    <w:pPr>
      <w:pStyle w:val="En-tte"/>
    </w:pPr>
    <w:r>
      <w:rPr>
        <w:noProof/>
      </w:rPr>
      <w:pict w14:anchorId="39DF8D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95421" o:spid="_x0000_s1025" type="#_x0000_t136" style="position:absolute;margin-left:0;margin-top:0;width:556.75pt;height:79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PROPOSITIO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821CE"/>
    <w:multiLevelType w:val="hybridMultilevel"/>
    <w:tmpl w:val="2BF011BC"/>
    <w:lvl w:ilvl="0" w:tplc="1D1E55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0000" w:themeColor="text1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16"/>
    <w:rsid w:val="00006A75"/>
    <w:rsid w:val="000732C8"/>
    <w:rsid w:val="00086C7C"/>
    <w:rsid w:val="000A03C3"/>
    <w:rsid w:val="00103765"/>
    <w:rsid w:val="00134C9A"/>
    <w:rsid w:val="001A305F"/>
    <w:rsid w:val="001B7BDD"/>
    <w:rsid w:val="001D0685"/>
    <w:rsid w:val="00217F16"/>
    <w:rsid w:val="00234DD1"/>
    <w:rsid w:val="00241110"/>
    <w:rsid w:val="002763ED"/>
    <w:rsid w:val="0029057C"/>
    <w:rsid w:val="002B0885"/>
    <w:rsid w:val="002C4D69"/>
    <w:rsid w:val="00374EFD"/>
    <w:rsid w:val="003E2375"/>
    <w:rsid w:val="00432CC8"/>
    <w:rsid w:val="005408E6"/>
    <w:rsid w:val="005C4997"/>
    <w:rsid w:val="006B3BAF"/>
    <w:rsid w:val="006B545D"/>
    <w:rsid w:val="006D37B8"/>
    <w:rsid w:val="007173B6"/>
    <w:rsid w:val="007B5BF4"/>
    <w:rsid w:val="007F4F0A"/>
    <w:rsid w:val="008B21D2"/>
    <w:rsid w:val="008B296E"/>
    <w:rsid w:val="008B7232"/>
    <w:rsid w:val="008F6D10"/>
    <w:rsid w:val="00964160"/>
    <w:rsid w:val="009B5A46"/>
    <w:rsid w:val="009D2A1F"/>
    <w:rsid w:val="00A67055"/>
    <w:rsid w:val="00A77A0A"/>
    <w:rsid w:val="00A962EC"/>
    <w:rsid w:val="00AB78B2"/>
    <w:rsid w:val="00AC4AF8"/>
    <w:rsid w:val="00AD3927"/>
    <w:rsid w:val="00B13EA1"/>
    <w:rsid w:val="00BA69E7"/>
    <w:rsid w:val="00BB1C38"/>
    <w:rsid w:val="00BD2640"/>
    <w:rsid w:val="00BF323F"/>
    <w:rsid w:val="00C333C8"/>
    <w:rsid w:val="00C444B0"/>
    <w:rsid w:val="00C7365E"/>
    <w:rsid w:val="00C83FBA"/>
    <w:rsid w:val="00CE6FB6"/>
    <w:rsid w:val="00D70094"/>
    <w:rsid w:val="00D7565B"/>
    <w:rsid w:val="00D80CCF"/>
    <w:rsid w:val="00E750E8"/>
    <w:rsid w:val="00E90DDD"/>
    <w:rsid w:val="00EB3415"/>
    <w:rsid w:val="00F25E62"/>
    <w:rsid w:val="00F5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AF178"/>
  <w15:chartTrackingRefBased/>
  <w15:docId w15:val="{3285817E-2698-4308-BBA1-92CEA119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05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962EC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009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0094"/>
    <w:rPr>
      <w:rFonts w:ascii="Arial MT" w:eastAsia="Arial MT" w:hAnsi="Arial MT" w:cs="Arial MT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7009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9057C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29057C"/>
    <w:rPr>
      <w:rFonts w:ascii="Arial MT" w:eastAsia="Arial MT" w:hAnsi="Arial MT" w:cs="Arial MT"/>
    </w:rPr>
  </w:style>
  <w:style w:type="paragraph" w:styleId="Pieddepage">
    <w:name w:val="footer"/>
    <w:basedOn w:val="Normal"/>
    <w:link w:val="PieddepageCar"/>
    <w:uiPriority w:val="99"/>
    <w:unhideWhenUsed/>
    <w:rsid w:val="0029057C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057C"/>
    <w:rPr>
      <w:rFonts w:ascii="Arial MT" w:eastAsia="Arial MT" w:hAnsi="Arial MT" w:cs="Arial MT"/>
    </w:rPr>
  </w:style>
  <w:style w:type="paragraph" w:styleId="Paragraphedeliste">
    <w:name w:val="List Paragraph"/>
    <w:basedOn w:val="Normal"/>
    <w:uiPriority w:val="34"/>
    <w:qFormat/>
    <w:rsid w:val="00AB78B2"/>
    <w:pPr>
      <w:ind w:left="720"/>
      <w:contextualSpacing/>
    </w:pPr>
  </w:style>
  <w:style w:type="paragraph" w:customStyle="1" w:styleId="Standard">
    <w:name w:val="Standard"/>
    <w:rsid w:val="00AB78B2"/>
    <w:pPr>
      <w:suppressAutoHyphens/>
      <w:autoSpaceDN w:val="0"/>
      <w:spacing w:after="0" w:line="240" w:lineRule="auto"/>
      <w:textAlignment w:val="baseline"/>
    </w:pPr>
    <w:rPr>
      <w:rFonts w:ascii="Arial" w:eastAsia="NSimSun" w:hAnsi="Arial" w:cs="Arial Unicode MS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AB7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44CC131339475FB72AD105830DE7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524C5D-FBD9-42A7-B079-B65E5553C214}"/>
      </w:docPartPr>
      <w:docPartBody>
        <w:p w:rsidR="001B7987" w:rsidRDefault="00EB7E46" w:rsidP="00EB7E46">
          <w:pPr>
            <w:pStyle w:val="5144CC131339475FB72AD105830DE7E71"/>
          </w:pPr>
          <w:r w:rsidRPr="006B54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49F20FA90F494E9444D10774A868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3A932E-3C64-4F06-B55A-09D620F3EBAE}"/>
      </w:docPartPr>
      <w:docPartBody>
        <w:p w:rsidR="001B7987" w:rsidRDefault="00EB7E46" w:rsidP="00EB7E46">
          <w:pPr>
            <w:pStyle w:val="4F49F20FA90F494E9444D10774A8688A1"/>
          </w:pPr>
          <w:r w:rsidRPr="006B54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84C3F3FBDC414BA8B4623B2C4D6B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40DA7F-084A-4396-B0B9-E74B805A0BFB}"/>
      </w:docPartPr>
      <w:docPartBody>
        <w:p w:rsidR="001B7987" w:rsidRDefault="00EB7E46" w:rsidP="00EB7E46">
          <w:pPr>
            <w:pStyle w:val="6884C3F3FBDC414BA8B4623B2C4D6B6C1"/>
          </w:pPr>
          <w:r w:rsidRPr="006B545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8D1AA9F07B04CE489CA418F1166E8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66A087-8011-48C1-B9DC-F8C9666B9459}"/>
      </w:docPartPr>
      <w:docPartBody>
        <w:p w:rsidR="001B7987" w:rsidRDefault="00EB7E46" w:rsidP="00EB7E46">
          <w:pPr>
            <w:pStyle w:val="88D1AA9F07B04CE489CA418F1166E8EC1"/>
          </w:pPr>
          <w:r w:rsidRPr="004D6B9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7B0C1577BAA45C0953760061A21C1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0844BC-A9CE-4EC0-A50C-307623AE0D08}"/>
      </w:docPartPr>
      <w:docPartBody>
        <w:p w:rsidR="001B7987" w:rsidRDefault="00EB7E46" w:rsidP="00EB7E46">
          <w:pPr>
            <w:pStyle w:val="B7B0C1577BAA45C0953760061A21C14A1"/>
          </w:pPr>
          <w:r w:rsidRPr="004D6B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AF8BDAAFCE4269B360831B20366F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A07C36-404C-498F-9F71-536269ACEE57}"/>
      </w:docPartPr>
      <w:docPartBody>
        <w:p w:rsidR="001B7987" w:rsidRDefault="00EB7E46" w:rsidP="00EB7E46">
          <w:pPr>
            <w:pStyle w:val="05AF8BDAAFCE4269B360831B20366F361"/>
          </w:pPr>
          <w:r w:rsidRPr="004D6B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604B33631C4344A077A8F88B8893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7C05D5-1E98-4C9D-8786-DF3D7883C5F0}"/>
      </w:docPartPr>
      <w:docPartBody>
        <w:p w:rsidR="001B7987" w:rsidRDefault="00EB7E46" w:rsidP="00EB7E46">
          <w:pPr>
            <w:pStyle w:val="2B604B33631C4344A077A8F88B8893431"/>
          </w:pPr>
          <w:r w:rsidRPr="00C83FB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A6F2DDDF16F467B8F950D994317C4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C3205-5F91-4E38-AFB3-FA7A4D25F7BB}"/>
      </w:docPartPr>
      <w:docPartBody>
        <w:p w:rsidR="001B7987" w:rsidRDefault="00EB7E46" w:rsidP="00EB7E46">
          <w:pPr>
            <w:pStyle w:val="9A6F2DDDF16F467B8F950D994317C40F1"/>
          </w:pPr>
          <w:r w:rsidRPr="00C83F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6C82554BD845749F37AFB0109CF1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B470A6-9AE8-42A4-926B-7A979EE34283}"/>
      </w:docPartPr>
      <w:docPartBody>
        <w:p w:rsidR="001B7987" w:rsidRDefault="00EB7E46" w:rsidP="00EB7E46">
          <w:pPr>
            <w:pStyle w:val="E46C82554BD845749F37AFB0109CF1861"/>
          </w:pPr>
          <w:r w:rsidRPr="00C83FB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5F768A3B0F7416D99F5FB929ED7BF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69638D-6A6B-43D2-A327-2591FA2DA953}"/>
      </w:docPartPr>
      <w:docPartBody>
        <w:p w:rsidR="001B7987" w:rsidRDefault="00EB7E46" w:rsidP="00EB7E46">
          <w:pPr>
            <w:pStyle w:val="25F768A3B0F7416D99F5FB929ED7BFB61"/>
          </w:pPr>
          <w:r w:rsidRPr="00C83F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502F96-CE6F-453E-A9A2-8799183DFBE4}"/>
      </w:docPartPr>
      <w:docPartBody>
        <w:p w:rsidR="001B7987" w:rsidRDefault="00EB7E46">
          <w:r w:rsidRPr="00FC0449">
            <w:rPr>
              <w:rStyle w:val="Textedelespacerserv"/>
            </w:rPr>
            <w:t>Choisissez un élément.</w:t>
          </w:r>
        </w:p>
      </w:docPartBody>
    </w:docPart>
    <w:docPart>
      <w:docPartPr>
        <w:name w:val="5932A56253C244DBA9F87A248609E9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DFA865-2918-42FF-ADF5-2939B953B1CE}"/>
      </w:docPartPr>
      <w:docPartBody>
        <w:p w:rsidR="001B7987" w:rsidRDefault="00EB7E46" w:rsidP="00EB7E46">
          <w:pPr>
            <w:pStyle w:val="5932A56253C244DBA9F87A248609E908"/>
          </w:pPr>
          <w:r w:rsidRPr="00FC0449">
            <w:rPr>
              <w:rStyle w:val="Textedelespacerserv"/>
            </w:rPr>
            <w:t>Choisissez un élément.</w:t>
          </w:r>
        </w:p>
      </w:docPartBody>
    </w:docPart>
    <w:docPart>
      <w:docPartPr>
        <w:name w:val="5494B27F60F245E18064D7FEF4C723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C744E2-42DF-4573-9517-3FF4693379CD}"/>
      </w:docPartPr>
      <w:docPartBody>
        <w:p w:rsidR="001B7987" w:rsidRDefault="00EB7E46" w:rsidP="00EB7E46">
          <w:pPr>
            <w:pStyle w:val="5494B27F60F245E18064D7FEF4C72360"/>
          </w:pPr>
          <w:r w:rsidRPr="00FC0449">
            <w:rPr>
              <w:rStyle w:val="Textedelespacerserv"/>
            </w:rPr>
            <w:t>Choisissez un élément.</w:t>
          </w:r>
        </w:p>
      </w:docPartBody>
    </w:docPart>
    <w:docPart>
      <w:docPartPr>
        <w:name w:val="09CAD59E5BFB4818903D2BBEB53E89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98B470-558E-427D-B32F-C7E5A02D3C5B}"/>
      </w:docPartPr>
      <w:docPartBody>
        <w:p w:rsidR="001B7987" w:rsidRDefault="00EB7E46" w:rsidP="00EB7E46">
          <w:pPr>
            <w:pStyle w:val="09CAD59E5BFB4818903D2BBEB53E89B6"/>
          </w:pPr>
          <w:r w:rsidRPr="00FC0449">
            <w:rPr>
              <w:rStyle w:val="Textedelespacerserv"/>
            </w:rPr>
            <w:t>Choisissez un élément.</w:t>
          </w:r>
        </w:p>
      </w:docPartBody>
    </w:docPart>
    <w:docPart>
      <w:docPartPr>
        <w:name w:val="E97ECAD83A554958B712AA263BB343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92631B-669A-48F1-AB9A-B2A0E35F4655}"/>
      </w:docPartPr>
      <w:docPartBody>
        <w:p w:rsidR="001B7987" w:rsidRDefault="00EB7E46" w:rsidP="00EB7E46">
          <w:pPr>
            <w:pStyle w:val="E97ECAD83A554958B712AA263BB34332"/>
          </w:pPr>
          <w:r w:rsidRPr="00FC0449">
            <w:rPr>
              <w:rStyle w:val="Textedelespacerserv"/>
            </w:rPr>
            <w:t>Choisissez un élément.</w:t>
          </w:r>
        </w:p>
      </w:docPartBody>
    </w:docPart>
    <w:docPart>
      <w:docPartPr>
        <w:name w:val="B6D04F11E21448EA81E3B5A8F5579C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899613-B7D4-4DA6-912D-7FA6CD71FC61}"/>
      </w:docPartPr>
      <w:docPartBody>
        <w:p w:rsidR="001B7987" w:rsidRDefault="00EB7E46" w:rsidP="00EB7E46">
          <w:pPr>
            <w:pStyle w:val="B6D04F11E21448EA81E3B5A8F5579C39"/>
          </w:pPr>
          <w:r w:rsidRPr="00FC0449">
            <w:rPr>
              <w:rStyle w:val="Textedelespacerserv"/>
            </w:rPr>
            <w:t>Choisissez un élément.</w:t>
          </w:r>
        </w:p>
      </w:docPartBody>
    </w:docPart>
    <w:docPart>
      <w:docPartPr>
        <w:name w:val="2A6964605AD048D1BC9A354A8B151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469017-309E-436C-A43E-93E475E8D03F}"/>
      </w:docPartPr>
      <w:docPartBody>
        <w:p w:rsidR="001B7987" w:rsidRDefault="00EB7E46" w:rsidP="00EB7E46">
          <w:pPr>
            <w:pStyle w:val="2A6964605AD048D1BC9A354A8B15164E"/>
          </w:pPr>
          <w:r w:rsidRPr="00FC0449">
            <w:rPr>
              <w:rStyle w:val="Textedelespacerserv"/>
            </w:rPr>
            <w:t>Choisissez un élément.</w:t>
          </w:r>
        </w:p>
      </w:docPartBody>
    </w:docPart>
    <w:docPart>
      <w:docPartPr>
        <w:name w:val="6B8BA9623C904EF4967CADEBD6C608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A6C0AB-D228-4BA8-9A01-F12E5BEE69C7}"/>
      </w:docPartPr>
      <w:docPartBody>
        <w:p w:rsidR="001B7987" w:rsidRDefault="00EB7E46" w:rsidP="00EB7E46">
          <w:pPr>
            <w:pStyle w:val="6B8BA9623C904EF4967CADEBD6C60860"/>
          </w:pPr>
          <w:r w:rsidRPr="00FC0449">
            <w:rPr>
              <w:rStyle w:val="Textedelespacerserv"/>
            </w:rPr>
            <w:t>Choisissez un élément.</w:t>
          </w:r>
        </w:p>
      </w:docPartBody>
    </w:docPart>
    <w:docPart>
      <w:docPartPr>
        <w:name w:val="594B4B50B9854132A1B1CA066F2E27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2DA3E3-E437-41D3-B976-99E795BDB3EA}"/>
      </w:docPartPr>
      <w:docPartBody>
        <w:p w:rsidR="001B7987" w:rsidRDefault="00EB7E46" w:rsidP="00EB7E46">
          <w:pPr>
            <w:pStyle w:val="594B4B50B9854132A1B1CA066F2E27E6"/>
          </w:pPr>
          <w:r w:rsidRPr="00FC0449">
            <w:rPr>
              <w:rStyle w:val="Textedelespacerserv"/>
            </w:rPr>
            <w:t>Choisissez un élément.</w:t>
          </w:r>
        </w:p>
      </w:docPartBody>
    </w:docPart>
    <w:docPart>
      <w:docPartPr>
        <w:name w:val="46572FE4FFBA4B80A8AA54CCED2F67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B12675-36D3-47FE-90A7-8E8406C9A87E}"/>
      </w:docPartPr>
      <w:docPartBody>
        <w:p w:rsidR="001B7987" w:rsidRDefault="00EB7E46" w:rsidP="00EB7E46">
          <w:pPr>
            <w:pStyle w:val="46572FE4FFBA4B80A8AA54CCED2F675C"/>
          </w:pPr>
          <w:r w:rsidRPr="00FC0449">
            <w:rPr>
              <w:rStyle w:val="Textedelespacerserv"/>
            </w:rPr>
            <w:t>Choisissez un élément.</w:t>
          </w:r>
        </w:p>
      </w:docPartBody>
    </w:docPart>
    <w:docPart>
      <w:docPartPr>
        <w:name w:val="1C3D5CC0791145B194DBF4B1C1E19A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F2F304-FB81-4206-9A4A-7A98DF08144D}"/>
      </w:docPartPr>
      <w:docPartBody>
        <w:p w:rsidR="001B7987" w:rsidRDefault="00EB7E46" w:rsidP="00EB7E46">
          <w:pPr>
            <w:pStyle w:val="1C3D5CC0791145B194DBF4B1C1E19A12"/>
          </w:pPr>
          <w:r w:rsidRPr="00FC0449">
            <w:rPr>
              <w:rStyle w:val="Textedelespacerserv"/>
            </w:rPr>
            <w:t>Choisissez un élément.</w:t>
          </w:r>
        </w:p>
      </w:docPartBody>
    </w:docPart>
    <w:docPart>
      <w:docPartPr>
        <w:name w:val="EE4F87FABA084B628304F99E357D62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165117-D657-43AE-B122-9BA63E6F8192}"/>
      </w:docPartPr>
      <w:docPartBody>
        <w:p w:rsidR="001B7987" w:rsidRDefault="00EB7E46" w:rsidP="00EB7E46">
          <w:pPr>
            <w:pStyle w:val="EE4F87FABA084B628304F99E357D6273"/>
          </w:pPr>
          <w:r w:rsidRPr="00FC0449">
            <w:rPr>
              <w:rStyle w:val="Textedelespacerserv"/>
            </w:rPr>
            <w:t>Choisissez un élément.</w:t>
          </w:r>
        </w:p>
      </w:docPartBody>
    </w:docPart>
    <w:docPart>
      <w:docPartPr>
        <w:name w:val="CC5F594ED03843DEA4E45DB1CB4E2D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0AA733-D7F5-442B-8D2D-3E84E590A73A}"/>
      </w:docPartPr>
      <w:docPartBody>
        <w:p w:rsidR="001B7987" w:rsidRDefault="00EB7E46" w:rsidP="00EB7E46">
          <w:pPr>
            <w:pStyle w:val="CC5F594ED03843DEA4E45DB1CB4E2D99"/>
          </w:pPr>
          <w:r w:rsidRPr="00FC0449">
            <w:rPr>
              <w:rStyle w:val="Textedelespacerserv"/>
            </w:rPr>
            <w:t>Choisissez un élément.</w:t>
          </w:r>
        </w:p>
      </w:docPartBody>
    </w:docPart>
    <w:docPart>
      <w:docPartPr>
        <w:name w:val="1999CD5AE94C4FD1B367D7412528EC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5AD358-FC5C-4B6A-8B4D-7601013D0E29}"/>
      </w:docPartPr>
      <w:docPartBody>
        <w:p w:rsidR="001B7987" w:rsidRDefault="00EB7E46" w:rsidP="00EB7E46">
          <w:pPr>
            <w:pStyle w:val="1999CD5AE94C4FD1B367D7412528EC16"/>
          </w:pPr>
          <w:r w:rsidRPr="00FC0449">
            <w:rPr>
              <w:rStyle w:val="Textedelespacerserv"/>
            </w:rPr>
            <w:t>Choisissez un élément.</w:t>
          </w:r>
        </w:p>
      </w:docPartBody>
    </w:docPart>
    <w:docPart>
      <w:docPartPr>
        <w:name w:val="DA44268F94CD4BA29719ABD3848507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CD62AB-820C-4B58-A0F9-D8D8CC455AA8}"/>
      </w:docPartPr>
      <w:docPartBody>
        <w:p w:rsidR="001B7987" w:rsidRDefault="00EB7E46" w:rsidP="00EB7E46">
          <w:pPr>
            <w:pStyle w:val="DA44268F94CD4BA29719ABD38485073E"/>
          </w:pPr>
          <w:r w:rsidRPr="00FC0449">
            <w:rPr>
              <w:rStyle w:val="Textedelespacerserv"/>
            </w:rPr>
            <w:t>Choisissez un élément.</w:t>
          </w:r>
        </w:p>
      </w:docPartBody>
    </w:docPart>
    <w:docPart>
      <w:docPartPr>
        <w:name w:val="AEB38F5E8D5840AE9F89D8FB553DC0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59707D-8FD1-48C7-957C-FD3B97D580F6}"/>
      </w:docPartPr>
      <w:docPartBody>
        <w:p w:rsidR="001B7987" w:rsidRDefault="00EB7E46" w:rsidP="00EB7E46">
          <w:pPr>
            <w:pStyle w:val="AEB38F5E8D5840AE9F89D8FB553DC0DE"/>
          </w:pPr>
          <w:r w:rsidRPr="00FC0449">
            <w:rPr>
              <w:rStyle w:val="Textedelespacerserv"/>
            </w:rPr>
            <w:t>Choisissez un élément.</w:t>
          </w:r>
        </w:p>
      </w:docPartBody>
    </w:docPart>
    <w:docPart>
      <w:docPartPr>
        <w:name w:val="97282A7B18C640178DB9AE2751720C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3EBB33-FE02-4BB1-B6B1-0DC300E688C3}"/>
      </w:docPartPr>
      <w:docPartBody>
        <w:p w:rsidR="001B7987" w:rsidRDefault="00EB7E46" w:rsidP="00EB7E46">
          <w:pPr>
            <w:pStyle w:val="97282A7B18C640178DB9AE2751720CEB"/>
          </w:pPr>
          <w:r w:rsidRPr="00FC0449">
            <w:rPr>
              <w:rStyle w:val="Textedelespacerserv"/>
            </w:rPr>
            <w:t>Choisissez un élément.</w:t>
          </w:r>
        </w:p>
      </w:docPartBody>
    </w:docPart>
    <w:docPart>
      <w:docPartPr>
        <w:name w:val="6F50FEF091D7480DA4C18C73BF6B6E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9241E1-F730-4264-8E79-149FF2EC36A6}"/>
      </w:docPartPr>
      <w:docPartBody>
        <w:p w:rsidR="001B7987" w:rsidRDefault="00EB7E46" w:rsidP="00EB7E46">
          <w:pPr>
            <w:pStyle w:val="6F50FEF091D7480DA4C18C73BF6B6EB0"/>
          </w:pPr>
          <w:r w:rsidRPr="00FC0449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F9"/>
    <w:rsid w:val="001B7987"/>
    <w:rsid w:val="00260E1D"/>
    <w:rsid w:val="002F087E"/>
    <w:rsid w:val="003D0ABF"/>
    <w:rsid w:val="004A7D15"/>
    <w:rsid w:val="00956AA9"/>
    <w:rsid w:val="00B36794"/>
    <w:rsid w:val="00BD15F9"/>
    <w:rsid w:val="00C95BCF"/>
    <w:rsid w:val="00EB2D7F"/>
    <w:rsid w:val="00EB7E46"/>
    <w:rsid w:val="00EC3F56"/>
    <w:rsid w:val="00FA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B7E46"/>
    <w:rPr>
      <w:color w:val="808080"/>
    </w:rPr>
  </w:style>
  <w:style w:type="paragraph" w:customStyle="1" w:styleId="5144CC131339475FB72AD105830DE7E71">
    <w:name w:val="5144CC131339475FB72AD105830DE7E71"/>
    <w:rsid w:val="00EB7E4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4F49F20FA90F494E9444D10774A8688A1">
    <w:name w:val="4F49F20FA90F494E9444D10774A8688A1"/>
    <w:rsid w:val="00EB7E4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6884C3F3FBDC414BA8B4623B2C4D6B6C1">
    <w:name w:val="6884C3F3FBDC414BA8B4623B2C4D6B6C1"/>
    <w:rsid w:val="00EB7E4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88D1AA9F07B04CE489CA418F1166E8EC1">
    <w:name w:val="88D1AA9F07B04CE489CA418F1166E8EC1"/>
    <w:rsid w:val="00EB7E4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B7B0C1577BAA45C0953760061A21C14A1">
    <w:name w:val="B7B0C1577BAA45C0953760061A21C14A1"/>
    <w:rsid w:val="00EB7E4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05AF8BDAAFCE4269B360831B20366F361">
    <w:name w:val="05AF8BDAAFCE4269B360831B20366F361"/>
    <w:rsid w:val="00EB7E4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2B604B33631C4344A077A8F88B8893431">
    <w:name w:val="2B604B33631C4344A077A8F88B8893431"/>
    <w:rsid w:val="00EB7E4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9A6F2DDDF16F467B8F950D994317C40F1">
    <w:name w:val="9A6F2DDDF16F467B8F950D994317C40F1"/>
    <w:rsid w:val="00EB7E4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E46C82554BD845749F37AFB0109CF1861">
    <w:name w:val="E46C82554BD845749F37AFB0109CF1861"/>
    <w:rsid w:val="00EB7E4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25F768A3B0F7416D99F5FB929ED7BFB61">
    <w:name w:val="25F768A3B0F7416D99F5FB929ED7BFB61"/>
    <w:rsid w:val="00EB7E4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customStyle="1" w:styleId="5932A56253C244DBA9F87A248609E908">
    <w:name w:val="5932A56253C244DBA9F87A248609E908"/>
    <w:rsid w:val="00EB7E46"/>
  </w:style>
  <w:style w:type="paragraph" w:customStyle="1" w:styleId="5494B27F60F245E18064D7FEF4C72360">
    <w:name w:val="5494B27F60F245E18064D7FEF4C72360"/>
    <w:rsid w:val="00EB7E46"/>
  </w:style>
  <w:style w:type="paragraph" w:customStyle="1" w:styleId="09CAD59E5BFB4818903D2BBEB53E89B6">
    <w:name w:val="09CAD59E5BFB4818903D2BBEB53E89B6"/>
    <w:rsid w:val="00EB7E46"/>
  </w:style>
  <w:style w:type="paragraph" w:customStyle="1" w:styleId="E97ECAD83A554958B712AA263BB34332">
    <w:name w:val="E97ECAD83A554958B712AA263BB34332"/>
    <w:rsid w:val="00EB7E46"/>
  </w:style>
  <w:style w:type="paragraph" w:customStyle="1" w:styleId="B6D04F11E21448EA81E3B5A8F5579C39">
    <w:name w:val="B6D04F11E21448EA81E3B5A8F5579C39"/>
    <w:rsid w:val="00EB7E46"/>
  </w:style>
  <w:style w:type="paragraph" w:customStyle="1" w:styleId="2A6964605AD048D1BC9A354A8B15164E">
    <w:name w:val="2A6964605AD048D1BC9A354A8B15164E"/>
    <w:rsid w:val="00EB7E46"/>
  </w:style>
  <w:style w:type="paragraph" w:customStyle="1" w:styleId="6B8BA9623C904EF4967CADEBD6C60860">
    <w:name w:val="6B8BA9623C904EF4967CADEBD6C60860"/>
    <w:rsid w:val="00EB7E46"/>
  </w:style>
  <w:style w:type="paragraph" w:customStyle="1" w:styleId="594B4B50B9854132A1B1CA066F2E27E6">
    <w:name w:val="594B4B50B9854132A1B1CA066F2E27E6"/>
    <w:rsid w:val="00EB7E46"/>
  </w:style>
  <w:style w:type="paragraph" w:customStyle="1" w:styleId="46572FE4FFBA4B80A8AA54CCED2F675C">
    <w:name w:val="46572FE4FFBA4B80A8AA54CCED2F675C"/>
    <w:rsid w:val="00EB7E46"/>
  </w:style>
  <w:style w:type="paragraph" w:customStyle="1" w:styleId="1C3D5CC0791145B194DBF4B1C1E19A12">
    <w:name w:val="1C3D5CC0791145B194DBF4B1C1E19A12"/>
    <w:rsid w:val="00EB7E46"/>
  </w:style>
  <w:style w:type="paragraph" w:customStyle="1" w:styleId="EE4F87FABA084B628304F99E357D6273">
    <w:name w:val="EE4F87FABA084B628304F99E357D6273"/>
    <w:rsid w:val="00EB7E46"/>
  </w:style>
  <w:style w:type="paragraph" w:customStyle="1" w:styleId="CC5F594ED03843DEA4E45DB1CB4E2D99">
    <w:name w:val="CC5F594ED03843DEA4E45DB1CB4E2D99"/>
    <w:rsid w:val="00EB7E46"/>
  </w:style>
  <w:style w:type="paragraph" w:customStyle="1" w:styleId="1999CD5AE94C4FD1B367D7412528EC16">
    <w:name w:val="1999CD5AE94C4FD1B367D7412528EC16"/>
    <w:rsid w:val="00EB7E46"/>
  </w:style>
  <w:style w:type="paragraph" w:customStyle="1" w:styleId="DA44268F94CD4BA29719ABD38485073E">
    <w:name w:val="DA44268F94CD4BA29719ABD38485073E"/>
    <w:rsid w:val="00EB7E46"/>
  </w:style>
  <w:style w:type="paragraph" w:customStyle="1" w:styleId="AEB38F5E8D5840AE9F89D8FB553DC0DE">
    <w:name w:val="AEB38F5E8D5840AE9F89D8FB553DC0DE"/>
    <w:rsid w:val="00EB7E46"/>
  </w:style>
  <w:style w:type="paragraph" w:customStyle="1" w:styleId="97282A7B18C640178DB9AE2751720CEB">
    <w:name w:val="97282A7B18C640178DB9AE2751720CEB"/>
    <w:rsid w:val="00EB7E46"/>
  </w:style>
  <w:style w:type="paragraph" w:customStyle="1" w:styleId="6F50FEF091D7480DA4C18C73BF6B6EB0">
    <w:name w:val="6F50FEF091D7480DA4C18C73BF6B6EB0"/>
    <w:rsid w:val="00EB7E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735923CCB544A8FC22400479B6F60" ma:contentTypeVersion="13" ma:contentTypeDescription="Crée un document." ma:contentTypeScope="" ma:versionID="c4cc0d84901c095a2b144881bef67055">
  <xsd:schema xmlns:xsd="http://www.w3.org/2001/XMLSchema" xmlns:xs="http://www.w3.org/2001/XMLSchema" xmlns:p="http://schemas.microsoft.com/office/2006/metadata/properties" xmlns:ns2="8d0b0ac5-0d1c-41d9-94b4-e86f374842b7" xmlns:ns3="ce685436-327e-415b-b06d-9a0f2bb5655f" targetNamespace="http://schemas.microsoft.com/office/2006/metadata/properties" ma:root="true" ma:fieldsID="f282ec853b8f456271219548a68a1e0d" ns2:_="" ns3:_="">
    <xsd:import namespace="8d0b0ac5-0d1c-41d9-94b4-e86f374842b7"/>
    <xsd:import namespace="ce685436-327e-415b-b06d-9a0f2bb56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b0ac5-0d1c-41d9-94b4-e86f37484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5436-327e-415b-b06d-9a0f2bb56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78C55-42F4-4696-8607-A8AD3E8A04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B187C-4903-439F-BF8D-7620B3B8B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b0ac5-0d1c-41d9-94b4-e86f374842b7"/>
    <ds:schemaRef ds:uri="ce685436-327e-415b-b06d-9a0f2bb56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F44D2-D5DB-476A-85BB-039E859C5F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E6D9CB-0BA3-4131-8985-9A431979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DUPERY</dc:creator>
  <cp:keywords/>
  <dc:description/>
  <cp:lastModifiedBy>Sébastien DUPERY</cp:lastModifiedBy>
  <cp:revision>45</cp:revision>
  <dcterms:created xsi:type="dcterms:W3CDTF">2021-11-02T13:37:00Z</dcterms:created>
  <dcterms:modified xsi:type="dcterms:W3CDTF">2021-11-15T15:11:00Z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0x01010040A735923CCB544A8FC22400479B6F60</vt:lpwstr>
  </property>
</Properties>
</file>